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4855A" w14:textId="7F95DA53" w:rsidR="00641F13" w:rsidRPr="00D701AF" w:rsidRDefault="009C2F17" w:rsidP="00A52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AF">
        <w:rPr>
          <w:rFonts w:ascii="Times New Roman" w:hAnsi="Times New Roman" w:cs="Times New Roman"/>
          <w:b/>
          <w:sz w:val="24"/>
          <w:szCs w:val="24"/>
        </w:rPr>
        <w:t>К</w:t>
      </w:r>
      <w:r w:rsidR="00C76DE6" w:rsidRPr="00D701AF">
        <w:rPr>
          <w:rFonts w:ascii="Times New Roman" w:hAnsi="Times New Roman" w:cs="Times New Roman"/>
          <w:b/>
          <w:sz w:val="24"/>
          <w:szCs w:val="24"/>
        </w:rPr>
        <w:t>алендарный план воспитательной работы</w:t>
      </w:r>
    </w:p>
    <w:p w14:paraId="32E596E4" w14:textId="77777777" w:rsidR="00A52F22" w:rsidRPr="00D701AF" w:rsidRDefault="00A52F22" w:rsidP="00A52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51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2747"/>
        <w:gridCol w:w="9224"/>
        <w:gridCol w:w="2268"/>
      </w:tblGrid>
      <w:tr w:rsidR="00EE2389" w:rsidRPr="00EE2389" w14:paraId="5884A9C5" w14:textId="77777777" w:rsidTr="00747ADE">
        <w:tc>
          <w:tcPr>
            <w:tcW w:w="924" w:type="dxa"/>
          </w:tcPr>
          <w:p w14:paraId="70C95D09" w14:textId="77777777" w:rsidR="00EE2389" w:rsidRPr="00EE2389" w:rsidRDefault="00EE2389" w:rsidP="00EE23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47" w:type="dxa"/>
          </w:tcPr>
          <w:p w14:paraId="78032624" w14:textId="77777777" w:rsidR="00EE2389" w:rsidRPr="00EE2389" w:rsidRDefault="00EE2389" w:rsidP="00EE23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24" w:type="dxa"/>
          </w:tcPr>
          <w:p w14:paraId="2BDB274B" w14:textId="77777777" w:rsidR="00EE2389" w:rsidRPr="00EE2389" w:rsidRDefault="00EE2389" w:rsidP="00EE23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Примеры мероприятий / событий</w:t>
            </w:r>
          </w:p>
        </w:tc>
        <w:tc>
          <w:tcPr>
            <w:tcW w:w="2268" w:type="dxa"/>
          </w:tcPr>
          <w:p w14:paraId="117F3799" w14:textId="77777777" w:rsidR="00EE2389" w:rsidRPr="00EE2389" w:rsidRDefault="00EE2389" w:rsidP="00EE23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</w:tr>
      <w:tr w:rsidR="00EE2389" w:rsidRPr="00EE2389" w14:paraId="1FB11870" w14:textId="77777777" w:rsidTr="00747ADE">
        <w:tc>
          <w:tcPr>
            <w:tcW w:w="924" w:type="dxa"/>
            <w:vMerge w:val="restart"/>
            <w:textDirection w:val="btLr"/>
          </w:tcPr>
          <w:p w14:paraId="7471C574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</w:tcPr>
          <w:p w14:paraId="4BB0D9A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сентября.</w:t>
            </w:r>
          </w:p>
          <w:p w14:paraId="5A9A550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14:paraId="6DBBB47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4" w:type="dxa"/>
          </w:tcPr>
          <w:p w14:paraId="550746C5" w14:textId="77777777" w:rsidR="00EE2389" w:rsidRPr="00EE2389" w:rsidRDefault="00EE2389" w:rsidP="00EE2389">
            <w:pPr>
              <w:numPr>
                <w:ilvl w:val="0"/>
                <w:numId w:val="2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«Детский сад встречает ребят!».</w:t>
            </w:r>
          </w:p>
        </w:tc>
        <w:tc>
          <w:tcPr>
            <w:tcW w:w="2268" w:type="dxa"/>
          </w:tcPr>
          <w:p w14:paraId="1332D20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EE2389" w:rsidRPr="00EE2389" w14:paraId="44EF2114" w14:textId="77777777" w:rsidTr="00747ADE">
        <w:trPr>
          <w:trHeight w:val="1356"/>
        </w:trPr>
        <w:tc>
          <w:tcPr>
            <w:tcW w:w="924" w:type="dxa"/>
            <w:vMerge/>
            <w:textDirection w:val="btLr"/>
          </w:tcPr>
          <w:p w14:paraId="680340C0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5FD7EB3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сентября.</w:t>
            </w:r>
          </w:p>
          <w:p w14:paraId="7967017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9224" w:type="dxa"/>
          </w:tcPr>
          <w:p w14:paraId="7FB0B27B" w14:textId="77777777" w:rsidR="00EE2389" w:rsidRPr="00EE2389" w:rsidRDefault="00EE2389" w:rsidP="00EE2389">
            <w:pPr>
              <w:numPr>
                <w:ilvl w:val="0"/>
                <w:numId w:val="2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«Наш мир без терроризма» – сформировать у воспитанников представление о терроризме.</w:t>
            </w:r>
          </w:p>
          <w:p w14:paraId="38BC20FB" w14:textId="77777777" w:rsidR="00EE2389" w:rsidRPr="00EE2389" w:rsidRDefault="00EE2389" w:rsidP="00EE2389">
            <w:pPr>
              <w:numPr>
                <w:ilvl w:val="0"/>
                <w:numId w:val="2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«День памяти».</w:t>
            </w:r>
          </w:p>
          <w:p w14:paraId="244A003F" w14:textId="77777777" w:rsidR="00EE2389" w:rsidRPr="00EE2389" w:rsidRDefault="00EE2389" w:rsidP="00EE2389">
            <w:pPr>
              <w:numPr>
                <w:ilvl w:val="0"/>
                <w:numId w:val="2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рисунка «Дети против терроризма».</w:t>
            </w:r>
          </w:p>
        </w:tc>
        <w:tc>
          <w:tcPr>
            <w:tcW w:w="2268" w:type="dxa"/>
          </w:tcPr>
          <w:p w14:paraId="45F83A2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</w:t>
            </w:r>
          </w:p>
          <w:p w14:paraId="5EDC4FD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EE2389" w:rsidRPr="00EE2389" w14:paraId="48DCAF9C" w14:textId="77777777" w:rsidTr="00747ADE">
        <w:trPr>
          <w:trHeight w:val="1811"/>
        </w:trPr>
        <w:tc>
          <w:tcPr>
            <w:tcW w:w="924" w:type="dxa"/>
            <w:vMerge/>
          </w:tcPr>
          <w:p w14:paraId="24D4C46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11803A0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сентября. </w:t>
            </w:r>
          </w:p>
          <w:p w14:paraId="7F3DF8D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9224" w:type="dxa"/>
          </w:tcPr>
          <w:p w14:paraId="07819247" w14:textId="77777777" w:rsidR="00EE2389" w:rsidRPr="00EE2389" w:rsidRDefault="00EE2389" w:rsidP="00EE2389">
            <w:pPr>
              <w:numPr>
                <w:ilvl w:val="0"/>
                <w:numId w:val="2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 группах уголков по патриотическому воспитанию: «Слава героям землякам».</w:t>
            </w:r>
          </w:p>
          <w:p w14:paraId="10D56CA9" w14:textId="77777777" w:rsidR="00EE2389" w:rsidRPr="00EE2389" w:rsidRDefault="00EE2389" w:rsidP="00EE2389">
            <w:pPr>
              <w:numPr>
                <w:ilvl w:val="0"/>
                <w:numId w:val="2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«Музей военного костюма», «Вспомним героев своих».</w:t>
            </w:r>
          </w:p>
          <w:p w14:paraId="66B65214" w14:textId="77777777" w:rsidR="00EE2389" w:rsidRPr="00EE2389" w:rsidRDefault="00EE2389" w:rsidP="00EE2389">
            <w:pPr>
              <w:numPr>
                <w:ilvl w:val="0"/>
                <w:numId w:val="2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14:paraId="7B77BC6D" w14:textId="77777777" w:rsidR="00EE2389" w:rsidRPr="00EE2389" w:rsidRDefault="00EE2389" w:rsidP="00EE2389">
            <w:pPr>
              <w:numPr>
                <w:ilvl w:val="0"/>
                <w:numId w:val="2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совместно с родителями «Наши ветераны».</w:t>
            </w:r>
          </w:p>
        </w:tc>
        <w:tc>
          <w:tcPr>
            <w:tcW w:w="2268" w:type="dxa"/>
          </w:tcPr>
          <w:p w14:paraId="3B84A8C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</w:t>
            </w:r>
          </w:p>
          <w:p w14:paraId="6B4B5B1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социальное.</w:t>
            </w:r>
          </w:p>
          <w:p w14:paraId="44F367A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389" w:rsidRPr="00EE2389" w14:paraId="1C1DEE57" w14:textId="77777777" w:rsidTr="00747ADE">
        <w:trPr>
          <w:trHeight w:val="937"/>
        </w:trPr>
        <w:tc>
          <w:tcPr>
            <w:tcW w:w="924" w:type="dxa"/>
            <w:vMerge/>
          </w:tcPr>
          <w:p w14:paraId="5549DF1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E016DE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 сентября. </w:t>
            </w:r>
            <w:r w:rsidRPr="0010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224" w:type="dxa"/>
          </w:tcPr>
          <w:p w14:paraId="67E0D408" w14:textId="77777777" w:rsidR="00EE2389" w:rsidRPr="00EE2389" w:rsidRDefault="00EE2389" w:rsidP="00EE2389">
            <w:pPr>
              <w:numPr>
                <w:ilvl w:val="0"/>
                <w:numId w:val="2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фашизма», «Такое забыть невозможно»</w:t>
            </w:r>
          </w:p>
          <w:p w14:paraId="373336CF" w14:textId="77777777" w:rsidR="00EE2389" w:rsidRPr="00EE2389" w:rsidRDefault="00EE2389" w:rsidP="00EE2389">
            <w:pPr>
              <w:numPr>
                <w:ilvl w:val="0"/>
                <w:numId w:val="2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«Пока мы помним – мы живём»</w:t>
            </w:r>
          </w:p>
        </w:tc>
        <w:tc>
          <w:tcPr>
            <w:tcW w:w="2268" w:type="dxa"/>
          </w:tcPr>
          <w:p w14:paraId="42CA7F5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</w:t>
            </w:r>
          </w:p>
          <w:p w14:paraId="6D84D64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EE2389" w:rsidRPr="00EE2389" w14:paraId="1988D922" w14:textId="77777777" w:rsidTr="00747ADE">
        <w:tc>
          <w:tcPr>
            <w:tcW w:w="924" w:type="dxa"/>
            <w:vMerge/>
          </w:tcPr>
          <w:p w14:paraId="434D331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3AD7E4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 сентября.</w:t>
            </w:r>
          </w:p>
          <w:p w14:paraId="31D3295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воспитателя и всех</w:t>
            </w:r>
          </w:p>
          <w:p w14:paraId="0CE6A30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дошкольных работников</w:t>
            </w:r>
          </w:p>
          <w:p w14:paraId="070875D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4" w:type="dxa"/>
          </w:tcPr>
          <w:p w14:paraId="6A9DAB72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«Любимый человек в детском саду».</w:t>
            </w:r>
          </w:p>
        </w:tc>
        <w:tc>
          <w:tcPr>
            <w:tcW w:w="2268" w:type="dxa"/>
          </w:tcPr>
          <w:p w14:paraId="3DC7154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EE2389" w:rsidRPr="00EE2389" w14:paraId="0E22ADE5" w14:textId="77777777" w:rsidTr="00747ADE">
        <w:tc>
          <w:tcPr>
            <w:tcW w:w="924" w:type="dxa"/>
            <w:vMerge/>
          </w:tcPr>
          <w:p w14:paraId="31FE9CA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FCBBDE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 сентября.</w:t>
            </w:r>
          </w:p>
          <w:p w14:paraId="16422D7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14:paraId="03D6746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4" w:type="dxa"/>
          </w:tcPr>
          <w:p w14:paraId="553BCB1C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 «Вновь в единстве с Россией», «Под флагом России», «Одна страна, одна семья, одна Россия!», «Мы Россия! Мы вместе!».</w:t>
            </w:r>
          </w:p>
          <w:p w14:paraId="71EBE682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наглядного материала «Город славы - Донецк».</w:t>
            </w:r>
          </w:p>
          <w:p w14:paraId="01F6F44E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«Одна страна, одна семья, одна Россия!».</w:t>
            </w:r>
          </w:p>
          <w:p w14:paraId="7A06F72D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коллажа «Мы Россия! Мы вместе!».</w:t>
            </w:r>
          </w:p>
        </w:tc>
        <w:tc>
          <w:tcPr>
            <w:tcW w:w="2268" w:type="dxa"/>
          </w:tcPr>
          <w:p w14:paraId="784564F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</w:t>
            </w:r>
          </w:p>
          <w:p w14:paraId="193E828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гражданское, познавательное.</w:t>
            </w:r>
          </w:p>
        </w:tc>
      </w:tr>
      <w:tr w:rsidR="00EE2389" w:rsidRPr="00EE2389" w14:paraId="3AE14834" w14:textId="77777777" w:rsidTr="00747ADE">
        <w:trPr>
          <w:trHeight w:val="794"/>
        </w:trPr>
        <w:tc>
          <w:tcPr>
            <w:tcW w:w="924" w:type="dxa"/>
            <w:vMerge w:val="restart"/>
            <w:textDirection w:val="btLr"/>
          </w:tcPr>
          <w:p w14:paraId="6375E1C9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47" w:type="dxa"/>
          </w:tcPr>
          <w:p w14:paraId="3C63D3A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октября.</w:t>
            </w:r>
          </w:p>
          <w:p w14:paraId="5CBC971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14:paraId="49FE631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9224" w:type="dxa"/>
          </w:tcPr>
          <w:p w14:paraId="3F2C5999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досуг для бабушек и дедушек воспитанников «Старые песни о главном…», «Спасибо вам, бабушки, дедушки!».</w:t>
            </w:r>
          </w:p>
          <w:p w14:paraId="2376202B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и разучивание пословиц и поговорок, игры бабушек.</w:t>
            </w:r>
          </w:p>
        </w:tc>
        <w:tc>
          <w:tcPr>
            <w:tcW w:w="2268" w:type="dxa"/>
          </w:tcPr>
          <w:p w14:paraId="05BCE67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EE2389" w:rsidRPr="00EE2389" w14:paraId="4A4AB971" w14:textId="77777777" w:rsidTr="00747ADE">
        <w:trPr>
          <w:trHeight w:val="1239"/>
        </w:trPr>
        <w:tc>
          <w:tcPr>
            <w:tcW w:w="924" w:type="dxa"/>
            <w:vMerge/>
            <w:textDirection w:val="btLr"/>
          </w:tcPr>
          <w:p w14:paraId="6F9BD3D8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481B075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октября.</w:t>
            </w:r>
          </w:p>
          <w:p w14:paraId="4FF4A66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9224" w:type="dxa"/>
          </w:tcPr>
          <w:p w14:paraId="779FF662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развлечение «Любите и берегите животных!»</w:t>
            </w:r>
          </w:p>
          <w:p w14:paraId="4EBC064F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Красной книги России.</w:t>
            </w:r>
          </w:p>
          <w:p w14:paraId="1E4AF685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коллажа «Берегите животных»</w:t>
            </w:r>
          </w:p>
          <w:p w14:paraId="3CDFFC6C" w14:textId="77777777" w:rsidR="00EE2389" w:rsidRPr="00EE2389" w:rsidRDefault="00EE2389" w:rsidP="00EE2389">
            <w:pPr>
              <w:numPr>
                <w:ilvl w:val="0"/>
                <w:numId w:val="22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14:paraId="77E3863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</w:t>
            </w:r>
          </w:p>
          <w:p w14:paraId="6EA1A52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EE2389" w:rsidRPr="00EE2389" w14:paraId="6B1B144F" w14:textId="77777777" w:rsidTr="00747ADE">
        <w:tc>
          <w:tcPr>
            <w:tcW w:w="924" w:type="dxa"/>
            <w:vMerge/>
          </w:tcPr>
          <w:p w14:paraId="2FB8F4E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597F50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октября.</w:t>
            </w:r>
          </w:p>
          <w:p w14:paraId="119F960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9224" w:type="dxa"/>
          </w:tcPr>
          <w:p w14:paraId="324AB8B9" w14:textId="77777777" w:rsidR="00EE2389" w:rsidRPr="00EE2389" w:rsidRDefault="00EE2389" w:rsidP="00EE2389">
            <w:pPr>
              <w:numPr>
                <w:ilvl w:val="0"/>
                <w:numId w:val="23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досуг «В гостях у воспитателя» + беседы, стихи загадки про учителей и воспитателей.</w:t>
            </w:r>
          </w:p>
        </w:tc>
        <w:tc>
          <w:tcPr>
            <w:tcW w:w="2268" w:type="dxa"/>
          </w:tcPr>
          <w:p w14:paraId="779D5D8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 трудовое.</w:t>
            </w:r>
          </w:p>
        </w:tc>
      </w:tr>
      <w:tr w:rsidR="00EE2389" w:rsidRPr="00EE2389" w14:paraId="55E5F273" w14:textId="77777777" w:rsidTr="00747ADE">
        <w:tc>
          <w:tcPr>
            <w:tcW w:w="924" w:type="dxa"/>
            <w:vMerge/>
          </w:tcPr>
          <w:p w14:paraId="08E7012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1230E2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Третье воскресенье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октября: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E2CCB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России.</w:t>
            </w:r>
          </w:p>
        </w:tc>
        <w:tc>
          <w:tcPr>
            <w:tcW w:w="9224" w:type="dxa"/>
          </w:tcPr>
          <w:p w14:paraId="0FD4DE41" w14:textId="77777777" w:rsidR="00EE2389" w:rsidRPr="00EE2389" w:rsidRDefault="00EE2389" w:rsidP="00EE2389">
            <w:pPr>
              <w:numPr>
                <w:ilvl w:val="0"/>
                <w:numId w:val="23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родителями, тематические беседы «Супер - папа».</w:t>
            </w:r>
          </w:p>
          <w:p w14:paraId="745F1F8E" w14:textId="77777777" w:rsidR="00EE2389" w:rsidRPr="00EE2389" w:rsidRDefault="00EE2389" w:rsidP="00EE2389">
            <w:pPr>
              <w:numPr>
                <w:ilvl w:val="0"/>
                <w:numId w:val="23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«Мой папа самый лучший».</w:t>
            </w:r>
          </w:p>
        </w:tc>
        <w:tc>
          <w:tcPr>
            <w:tcW w:w="2268" w:type="dxa"/>
          </w:tcPr>
          <w:p w14:paraId="004A706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</w:t>
            </w:r>
          </w:p>
          <w:p w14:paraId="42C766A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Оздоровительное.</w:t>
            </w:r>
          </w:p>
          <w:p w14:paraId="76B9EDD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389" w:rsidRPr="00EE2389" w14:paraId="6D9CD00D" w14:textId="77777777" w:rsidTr="00747ADE">
        <w:tc>
          <w:tcPr>
            <w:tcW w:w="924" w:type="dxa"/>
            <w:vMerge/>
          </w:tcPr>
          <w:p w14:paraId="7192F92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E6DED3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 октября.</w:t>
            </w:r>
          </w:p>
          <w:p w14:paraId="4A31535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9224" w:type="dxa"/>
          </w:tcPr>
          <w:p w14:paraId="6156B83F" w14:textId="77777777" w:rsidR="00EE2389" w:rsidRPr="00EE2389" w:rsidRDefault="00EE2389" w:rsidP="00EE2389">
            <w:pPr>
              <w:numPr>
                <w:ilvl w:val="0"/>
                <w:numId w:val="23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досуг «Донецкая Народная Республика и знак – красно-синий-черный флаг».</w:t>
            </w:r>
          </w:p>
          <w:p w14:paraId="56E736F5" w14:textId="77777777" w:rsidR="00EE2389" w:rsidRPr="00EE2389" w:rsidRDefault="00EE2389" w:rsidP="00EE2389">
            <w:pPr>
              <w:numPr>
                <w:ilvl w:val="0"/>
                <w:numId w:val="23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7F342852" w14:textId="77777777" w:rsidR="00EE2389" w:rsidRPr="00EE2389" w:rsidRDefault="00EE2389" w:rsidP="00EE2389">
            <w:pPr>
              <w:numPr>
                <w:ilvl w:val="0"/>
                <w:numId w:val="23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Выставка, посвященная Дню Государственного флага Донецкой Народной Республики.</w:t>
            </w:r>
          </w:p>
        </w:tc>
        <w:tc>
          <w:tcPr>
            <w:tcW w:w="2268" w:type="dxa"/>
          </w:tcPr>
          <w:p w14:paraId="0EFBD16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EE2389" w:rsidRPr="00EE2389" w14:paraId="2FDB4086" w14:textId="77777777" w:rsidTr="00747ADE">
        <w:tc>
          <w:tcPr>
            <w:tcW w:w="924" w:type="dxa"/>
            <w:vMerge w:val="restart"/>
            <w:textDirection w:val="btLr"/>
          </w:tcPr>
          <w:p w14:paraId="33E6840D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47" w:type="dxa"/>
          </w:tcPr>
          <w:p w14:paraId="2D64ADF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ноября.</w:t>
            </w:r>
          </w:p>
          <w:p w14:paraId="0A73461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224" w:type="dxa"/>
          </w:tcPr>
          <w:p w14:paraId="0353790E" w14:textId="77777777" w:rsidR="00EE2389" w:rsidRPr="00EE2389" w:rsidRDefault="00EE2389" w:rsidP="00EE2389">
            <w:pPr>
              <w:numPr>
                <w:ilvl w:val="0"/>
                <w:numId w:val="24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досуг «Родина – не просто слово».</w:t>
            </w:r>
          </w:p>
          <w:p w14:paraId="3457CC21" w14:textId="77777777" w:rsidR="00EE2389" w:rsidRPr="00EE2389" w:rsidRDefault="00EE2389" w:rsidP="00EE2389">
            <w:pPr>
              <w:numPr>
                <w:ilvl w:val="0"/>
                <w:numId w:val="24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Pr="00EE23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«Народы. Костюмы».</w:t>
            </w:r>
          </w:p>
        </w:tc>
        <w:tc>
          <w:tcPr>
            <w:tcW w:w="2268" w:type="dxa"/>
          </w:tcPr>
          <w:p w14:paraId="273ED0C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этико-эстетическое, трудовое.</w:t>
            </w:r>
          </w:p>
        </w:tc>
      </w:tr>
      <w:tr w:rsidR="00EE2389" w:rsidRPr="00EE2389" w14:paraId="28F1566A" w14:textId="77777777" w:rsidTr="00747ADE">
        <w:tc>
          <w:tcPr>
            <w:tcW w:w="924" w:type="dxa"/>
            <w:vMerge/>
            <w:textDirection w:val="btLr"/>
          </w:tcPr>
          <w:p w14:paraId="0947284E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09E1E0B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ноября.</w:t>
            </w:r>
          </w:p>
          <w:p w14:paraId="3976EF60" w14:textId="77777777" w:rsidR="00EE2389" w:rsidRPr="00EE2389" w:rsidRDefault="00EE2389" w:rsidP="00EE2389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224" w:type="dxa"/>
          </w:tcPr>
          <w:p w14:paraId="22CA0B5F" w14:textId="77777777" w:rsidR="00EE2389" w:rsidRPr="00EE2389" w:rsidRDefault="00EE2389" w:rsidP="00EE2389">
            <w:pPr>
              <w:numPr>
                <w:ilvl w:val="0"/>
                <w:numId w:val="24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«Герои нашего времени»</w:t>
            </w:r>
          </w:p>
          <w:p w14:paraId="3C22F8A7" w14:textId="77777777" w:rsidR="00EE2389" w:rsidRPr="00EE2389" w:rsidRDefault="00EE2389" w:rsidP="00EE2389">
            <w:pPr>
              <w:numPr>
                <w:ilvl w:val="0"/>
                <w:numId w:val="24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14:paraId="24AA00E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EE2389" w:rsidRPr="00EE2389" w14:paraId="5EE48ED8" w14:textId="77777777" w:rsidTr="00747ADE">
        <w:tc>
          <w:tcPr>
            <w:tcW w:w="924" w:type="dxa"/>
            <w:vMerge/>
            <w:textDirection w:val="btLr"/>
          </w:tcPr>
          <w:p w14:paraId="4D8CF8B3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342DBCDA" w14:textId="77777777" w:rsidR="00EE2389" w:rsidRPr="001031A1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 ноября. </w:t>
            </w:r>
            <w:r w:rsidRPr="0010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9224" w:type="dxa"/>
          </w:tcPr>
          <w:p w14:paraId="59B2B828" w14:textId="77777777" w:rsidR="00EE2389" w:rsidRPr="00EE2389" w:rsidRDefault="00EE2389" w:rsidP="00EE2389">
            <w:pPr>
              <w:numPr>
                <w:ilvl w:val="0"/>
                <w:numId w:val="24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«День сотрудника органов внутренних дел Российской Федерации»</w:t>
            </w:r>
          </w:p>
          <w:p w14:paraId="384FC2E1" w14:textId="77777777" w:rsidR="00EE2389" w:rsidRPr="00EE2389" w:rsidRDefault="00EE2389" w:rsidP="00EE2389">
            <w:pPr>
              <w:numPr>
                <w:ilvl w:val="0"/>
                <w:numId w:val="24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об истории создания службы внутренних дел</w:t>
            </w:r>
          </w:p>
          <w:p w14:paraId="66F3FE3D" w14:textId="77777777" w:rsidR="00EE2389" w:rsidRPr="00EE2389" w:rsidRDefault="00EE2389" w:rsidP="00EE2389">
            <w:pPr>
              <w:numPr>
                <w:ilvl w:val="0"/>
                <w:numId w:val="24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в старшей, подготовительной группе ко дню сотрудника органов внутренних дел Российской Федерации «Полиция – друг и защитник!»</w:t>
            </w:r>
          </w:p>
        </w:tc>
        <w:tc>
          <w:tcPr>
            <w:tcW w:w="2268" w:type="dxa"/>
          </w:tcPr>
          <w:p w14:paraId="396D557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3274478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физическое</w:t>
            </w:r>
          </w:p>
          <w:p w14:paraId="31E9516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EE2389" w:rsidRPr="00EE2389" w14:paraId="57DBA1BB" w14:textId="77777777" w:rsidTr="00747ADE">
        <w:tc>
          <w:tcPr>
            <w:tcW w:w="924" w:type="dxa"/>
            <w:vMerge/>
          </w:tcPr>
          <w:p w14:paraId="0148D7A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286CE3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Последнее воскресенье ноября.</w:t>
            </w:r>
          </w:p>
          <w:p w14:paraId="68A1903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9224" w:type="dxa"/>
          </w:tcPr>
          <w:p w14:paraId="19272FF5" w14:textId="77777777" w:rsidR="00EE2389" w:rsidRPr="00EE2389" w:rsidRDefault="00EE2389" w:rsidP="00EE2389">
            <w:pPr>
              <w:numPr>
                <w:ilvl w:val="0"/>
                <w:numId w:val="25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«Пеленаем братика/сестренку».</w:t>
            </w:r>
          </w:p>
          <w:p w14:paraId="0F677B89" w14:textId="77777777" w:rsidR="00EE2389" w:rsidRPr="00EE2389" w:rsidRDefault="00EE2389" w:rsidP="00EE2389">
            <w:pPr>
              <w:numPr>
                <w:ilvl w:val="0"/>
                <w:numId w:val="25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«Мамы разные нужны, мамы разные важны». </w:t>
            </w:r>
          </w:p>
        </w:tc>
        <w:tc>
          <w:tcPr>
            <w:tcW w:w="2268" w:type="dxa"/>
          </w:tcPr>
          <w:p w14:paraId="0FFAECB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Познавательное, </w:t>
            </w:r>
          </w:p>
          <w:p w14:paraId="2858204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EE2389" w:rsidRPr="00EE2389" w14:paraId="498C0507" w14:textId="77777777" w:rsidTr="00747ADE">
        <w:tc>
          <w:tcPr>
            <w:tcW w:w="924" w:type="dxa"/>
            <w:vMerge/>
          </w:tcPr>
          <w:p w14:paraId="1FD85D8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A88A84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30 ноября. </w:t>
            </w:r>
            <w:r w:rsidRPr="0010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9224" w:type="dxa"/>
          </w:tcPr>
          <w:p w14:paraId="77ADB53D" w14:textId="77777777" w:rsidR="00EE2389" w:rsidRPr="00EE2389" w:rsidRDefault="00EE2389" w:rsidP="00EE2389">
            <w:pPr>
              <w:numPr>
                <w:ilvl w:val="0"/>
                <w:numId w:val="25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«День Государственного герба РФ»</w:t>
            </w:r>
          </w:p>
          <w:p w14:paraId="5E0EDD7E" w14:textId="77777777" w:rsidR="00EE2389" w:rsidRPr="00EE2389" w:rsidRDefault="00EE2389" w:rsidP="00EE2389">
            <w:pPr>
              <w:numPr>
                <w:ilvl w:val="0"/>
                <w:numId w:val="25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Досуг «День государственного герба России»</w:t>
            </w:r>
          </w:p>
          <w:p w14:paraId="7B54202F" w14:textId="77777777" w:rsidR="00EE2389" w:rsidRPr="00EE2389" w:rsidRDefault="00EE2389" w:rsidP="00EE2389">
            <w:pPr>
              <w:numPr>
                <w:ilvl w:val="0"/>
                <w:numId w:val="25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«Наш дом-Россия»,</w:t>
            </w:r>
            <w:r w:rsidRPr="00EE2389">
              <w:rPr>
                <w:rFonts w:ascii="Verdana" w:eastAsia="Calibri" w:hAnsi="Verdana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«Флаг и герб -главные символы страны»</w:t>
            </w:r>
          </w:p>
        </w:tc>
        <w:tc>
          <w:tcPr>
            <w:tcW w:w="2268" w:type="dxa"/>
          </w:tcPr>
          <w:p w14:paraId="65639D1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398F4D0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EE2389" w:rsidRPr="00EE2389" w14:paraId="469E0BF0" w14:textId="77777777" w:rsidTr="00747ADE">
        <w:tc>
          <w:tcPr>
            <w:tcW w:w="924" w:type="dxa"/>
            <w:vMerge w:val="restart"/>
            <w:textDirection w:val="btLr"/>
          </w:tcPr>
          <w:p w14:paraId="1BA9A973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47" w:type="dxa"/>
          </w:tcPr>
          <w:p w14:paraId="56D6545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декабря.</w:t>
            </w:r>
          </w:p>
          <w:p w14:paraId="776DF32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224" w:type="dxa"/>
          </w:tcPr>
          <w:p w14:paraId="50161ACD" w14:textId="77777777" w:rsidR="00EE2389" w:rsidRPr="00EE2389" w:rsidRDefault="00EE2389" w:rsidP="00EE2389">
            <w:pPr>
              <w:numPr>
                <w:ilvl w:val="0"/>
                <w:numId w:val="25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просмотр материалов о памятниках и мемориалах неизвестному солдату.</w:t>
            </w:r>
          </w:p>
          <w:p w14:paraId="7B0EF938" w14:textId="77777777" w:rsidR="00EE2389" w:rsidRPr="00EE2389" w:rsidRDefault="00EE2389" w:rsidP="00EE2389">
            <w:pPr>
              <w:numPr>
                <w:ilvl w:val="0"/>
                <w:numId w:val="25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«Книга памяти».</w:t>
            </w:r>
          </w:p>
          <w:p w14:paraId="087BD5E1" w14:textId="77777777" w:rsidR="00EE2389" w:rsidRPr="00EE2389" w:rsidRDefault="00EE2389" w:rsidP="00EE2389">
            <w:pPr>
              <w:numPr>
                <w:ilvl w:val="0"/>
                <w:numId w:val="25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рисование плаката «Памяти неизвестного солдата».</w:t>
            </w:r>
          </w:p>
          <w:p w14:paraId="11C8C805" w14:textId="77777777" w:rsidR="00EE2389" w:rsidRPr="00EE2389" w:rsidRDefault="00EE2389" w:rsidP="00EE2389">
            <w:pPr>
              <w:numPr>
                <w:ilvl w:val="0"/>
                <w:numId w:val="25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</w:tc>
        <w:tc>
          <w:tcPr>
            <w:tcW w:w="2268" w:type="dxa"/>
          </w:tcPr>
          <w:p w14:paraId="5EAE32E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5BE3552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физическое</w:t>
            </w:r>
          </w:p>
          <w:p w14:paraId="3B47A55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EE2389" w:rsidRPr="00EE2389" w14:paraId="7EBEB02F" w14:textId="77777777" w:rsidTr="00747ADE">
        <w:tc>
          <w:tcPr>
            <w:tcW w:w="924" w:type="dxa"/>
            <w:vMerge/>
          </w:tcPr>
          <w:p w14:paraId="383CC52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E64A0F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декабря.</w:t>
            </w:r>
          </w:p>
          <w:p w14:paraId="4580133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</w:t>
            </w:r>
          </w:p>
          <w:p w14:paraId="5D6E565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9224" w:type="dxa"/>
          </w:tcPr>
          <w:p w14:paraId="6CF2F8E8" w14:textId="77777777" w:rsidR="00EE2389" w:rsidRPr="00EE2389" w:rsidRDefault="00EE2389" w:rsidP="00EE2389">
            <w:pPr>
              <w:numPr>
                <w:ilvl w:val="0"/>
                <w:numId w:val="26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на темы «Легко ли быть добрым?», Кто такие волонтеры».</w:t>
            </w:r>
          </w:p>
          <w:p w14:paraId="4043CA0D" w14:textId="77777777" w:rsidR="00EE2389" w:rsidRPr="00EE2389" w:rsidRDefault="00EE2389" w:rsidP="00EE2389">
            <w:pPr>
              <w:numPr>
                <w:ilvl w:val="0"/>
                <w:numId w:val="26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«День добрых дел» – оказание помощи малышам в одевании, раздевании.</w:t>
            </w:r>
          </w:p>
          <w:p w14:paraId="03AB329D" w14:textId="77777777" w:rsidR="00EE2389" w:rsidRPr="00EE2389" w:rsidRDefault="00EE2389" w:rsidP="00EE2389">
            <w:pPr>
              <w:numPr>
                <w:ilvl w:val="0"/>
                <w:numId w:val="26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коллажа «Дружба».</w:t>
            </w:r>
          </w:p>
          <w:p w14:paraId="59C15500" w14:textId="77777777" w:rsidR="00EE2389" w:rsidRPr="00EE2389" w:rsidRDefault="00EE2389" w:rsidP="00EE2389">
            <w:pPr>
              <w:numPr>
                <w:ilvl w:val="0"/>
                <w:numId w:val="26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«Я – волонтер».</w:t>
            </w:r>
          </w:p>
        </w:tc>
        <w:tc>
          <w:tcPr>
            <w:tcW w:w="2268" w:type="dxa"/>
          </w:tcPr>
          <w:p w14:paraId="68E6C20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77AE8F5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EE2389" w:rsidRPr="00EE2389" w14:paraId="221A2AC3" w14:textId="77777777" w:rsidTr="00747ADE">
        <w:tc>
          <w:tcPr>
            <w:tcW w:w="924" w:type="dxa"/>
            <w:vMerge/>
          </w:tcPr>
          <w:p w14:paraId="7479ED5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492FC99" w14:textId="77777777" w:rsidR="00EE2389" w:rsidRPr="001031A1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декабря.</w:t>
            </w:r>
          </w:p>
          <w:p w14:paraId="15F132E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9224" w:type="dxa"/>
          </w:tcPr>
          <w:p w14:paraId="613AA008" w14:textId="77777777" w:rsidR="00EE2389" w:rsidRPr="00EE2389" w:rsidRDefault="00EE2389" w:rsidP="00EE2389">
            <w:pPr>
              <w:numPr>
                <w:ilvl w:val="0"/>
                <w:numId w:val="26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«По страничкам памяти - Битва под Москвой»</w:t>
            </w:r>
          </w:p>
          <w:p w14:paraId="211A4420" w14:textId="77777777" w:rsidR="00EE2389" w:rsidRPr="00EE2389" w:rsidRDefault="00EE2389" w:rsidP="00EE2389">
            <w:pPr>
              <w:numPr>
                <w:ilvl w:val="0"/>
                <w:numId w:val="26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«Дни воинской славы. Битва за Москву»</w:t>
            </w:r>
          </w:p>
          <w:p w14:paraId="07B444B6" w14:textId="77777777" w:rsidR="00EE2389" w:rsidRPr="00EE2389" w:rsidRDefault="00EE2389" w:rsidP="00EE2389">
            <w:pPr>
              <w:numPr>
                <w:ilvl w:val="0"/>
                <w:numId w:val="26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Досуг «Битва под Москвой – история победы»</w:t>
            </w:r>
          </w:p>
        </w:tc>
        <w:tc>
          <w:tcPr>
            <w:tcW w:w="2268" w:type="dxa"/>
          </w:tcPr>
          <w:p w14:paraId="29BCBFB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4914129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EE2389" w:rsidRPr="00EE2389" w14:paraId="5C97E9AA" w14:textId="77777777" w:rsidTr="00747ADE">
        <w:tc>
          <w:tcPr>
            <w:tcW w:w="924" w:type="dxa"/>
            <w:vMerge/>
          </w:tcPr>
          <w:p w14:paraId="60E730A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041C71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декабря. </w:t>
            </w:r>
          </w:p>
          <w:p w14:paraId="167F8A1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224" w:type="dxa"/>
          </w:tcPr>
          <w:p w14:paraId="35E12178" w14:textId="77777777" w:rsidR="00EE2389" w:rsidRPr="00EE2389" w:rsidRDefault="00EE2389" w:rsidP="00EE2389">
            <w:pPr>
              <w:numPr>
                <w:ilvl w:val="0"/>
                <w:numId w:val="26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«Мир изобразительного искусства – это что за мир?»</w:t>
            </w:r>
          </w:p>
          <w:p w14:paraId="18CDCA45" w14:textId="77777777" w:rsidR="00EE2389" w:rsidRPr="00EE2389" w:rsidRDefault="00EE2389" w:rsidP="00EE2389">
            <w:pPr>
              <w:numPr>
                <w:ilvl w:val="0"/>
                <w:numId w:val="26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 w14:paraId="29D56C18" w14:textId="77777777" w:rsidR="00EE2389" w:rsidRPr="00EE2389" w:rsidRDefault="00EE2389" w:rsidP="00EE2389">
            <w:pPr>
              <w:numPr>
                <w:ilvl w:val="0"/>
                <w:numId w:val="26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2268" w:type="dxa"/>
          </w:tcPr>
          <w:p w14:paraId="7BA0A2F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EE2389" w:rsidRPr="00EE2389" w14:paraId="42FD5C94" w14:textId="77777777" w:rsidTr="00747ADE">
        <w:tc>
          <w:tcPr>
            <w:tcW w:w="924" w:type="dxa"/>
            <w:vMerge/>
          </w:tcPr>
          <w:p w14:paraId="4AEC112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D5BACD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декабря.</w:t>
            </w:r>
          </w:p>
          <w:p w14:paraId="21025E2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224" w:type="dxa"/>
          </w:tcPr>
          <w:p w14:paraId="72E26118" w14:textId="77777777" w:rsidR="00EE2389" w:rsidRPr="00EE2389" w:rsidRDefault="00EE2389" w:rsidP="00EE2389">
            <w:pPr>
              <w:numPr>
                <w:ilvl w:val="0"/>
                <w:numId w:val="27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герое».</w:t>
            </w:r>
          </w:p>
          <w:p w14:paraId="71B3C3A3" w14:textId="77777777" w:rsidR="00EE2389" w:rsidRPr="00EE2389" w:rsidRDefault="00EE2389" w:rsidP="00EE2389">
            <w:pPr>
              <w:numPr>
                <w:ilvl w:val="0"/>
                <w:numId w:val="27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военными.</w:t>
            </w:r>
          </w:p>
          <w:p w14:paraId="1865300A" w14:textId="77777777" w:rsidR="00EE2389" w:rsidRPr="00EE2389" w:rsidRDefault="00EE2389" w:rsidP="00EE2389">
            <w:pPr>
              <w:numPr>
                <w:ilvl w:val="0"/>
                <w:numId w:val="27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</w:tc>
        <w:tc>
          <w:tcPr>
            <w:tcW w:w="2268" w:type="dxa"/>
          </w:tcPr>
          <w:p w14:paraId="7CF0B1C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38E1A17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EE2389" w:rsidRPr="00EE2389" w14:paraId="0F9B3B8A" w14:textId="77777777" w:rsidTr="00747ADE">
        <w:tc>
          <w:tcPr>
            <w:tcW w:w="924" w:type="dxa"/>
            <w:vMerge/>
          </w:tcPr>
          <w:p w14:paraId="0CD572A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39B74A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 декабря.</w:t>
            </w:r>
          </w:p>
          <w:p w14:paraId="2DD75FF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</w:t>
            </w:r>
          </w:p>
          <w:p w14:paraId="3A8A82F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</w:p>
          <w:p w14:paraId="6ED01D7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</w:t>
            </w:r>
          </w:p>
          <w:p w14:paraId="410669B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«Мы – граждане России!»</w:t>
            </w:r>
          </w:p>
        </w:tc>
        <w:tc>
          <w:tcPr>
            <w:tcW w:w="9224" w:type="dxa"/>
          </w:tcPr>
          <w:p w14:paraId="2E128073" w14:textId="77777777" w:rsidR="00EE2389" w:rsidRPr="00EE2389" w:rsidRDefault="00EE2389" w:rsidP="00EE2389">
            <w:pPr>
              <w:numPr>
                <w:ilvl w:val="0"/>
                <w:numId w:val="27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символах.</w:t>
            </w:r>
          </w:p>
          <w:p w14:paraId="16D695FE" w14:textId="77777777" w:rsidR="00EE2389" w:rsidRPr="00EE2389" w:rsidRDefault="00EE2389" w:rsidP="00EE2389">
            <w:pPr>
              <w:numPr>
                <w:ilvl w:val="0"/>
                <w:numId w:val="27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«Главная книга страны», «Мы граждане России».</w:t>
            </w:r>
          </w:p>
          <w:p w14:paraId="4144FF6D" w14:textId="77777777" w:rsidR="00EE2389" w:rsidRPr="00EE2389" w:rsidRDefault="00EE2389" w:rsidP="00EE2389">
            <w:pPr>
              <w:numPr>
                <w:ilvl w:val="0"/>
                <w:numId w:val="27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коллаж в группах «Моя Россия».</w:t>
            </w:r>
          </w:p>
        </w:tc>
        <w:tc>
          <w:tcPr>
            <w:tcW w:w="2268" w:type="dxa"/>
          </w:tcPr>
          <w:p w14:paraId="0F07BD6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36F928B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EE2389" w:rsidRPr="00EE2389" w14:paraId="1C7203A5" w14:textId="77777777" w:rsidTr="00747ADE">
        <w:tc>
          <w:tcPr>
            <w:tcW w:w="924" w:type="dxa"/>
            <w:vMerge/>
          </w:tcPr>
          <w:p w14:paraId="5147CEC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AD5C57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 декабря.</w:t>
            </w:r>
          </w:p>
          <w:p w14:paraId="060495F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Святого Николая</w:t>
            </w:r>
          </w:p>
        </w:tc>
        <w:tc>
          <w:tcPr>
            <w:tcW w:w="9224" w:type="dxa"/>
          </w:tcPr>
          <w:p w14:paraId="78FAA9C7" w14:textId="77777777" w:rsidR="00EE2389" w:rsidRPr="00EE2389" w:rsidRDefault="00EE2389" w:rsidP="00EE2389">
            <w:pPr>
              <w:numPr>
                <w:ilvl w:val="0"/>
                <w:numId w:val="27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 и презентации «День Святого Николая – светлый и радостный праздник», «Как отмечают День Святого Николая в разных странах»,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Святого Николая».</w:t>
            </w:r>
          </w:p>
          <w:p w14:paraId="43503134" w14:textId="77777777" w:rsidR="00EE2389" w:rsidRPr="00EE2389" w:rsidRDefault="00EE2389" w:rsidP="00EE2389">
            <w:pPr>
              <w:numPr>
                <w:ilvl w:val="0"/>
                <w:numId w:val="27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досуг «Святой Николай всем детям помогай».</w:t>
            </w:r>
          </w:p>
        </w:tc>
        <w:tc>
          <w:tcPr>
            <w:tcW w:w="2268" w:type="dxa"/>
          </w:tcPr>
          <w:p w14:paraId="767C5FB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EE2389" w:rsidRPr="00EE2389" w14:paraId="36C18CCF" w14:textId="77777777" w:rsidTr="00747ADE">
        <w:tc>
          <w:tcPr>
            <w:tcW w:w="924" w:type="dxa"/>
            <w:vMerge/>
          </w:tcPr>
          <w:p w14:paraId="5D02A21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9111B5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 декабря.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52509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9224" w:type="dxa"/>
          </w:tcPr>
          <w:p w14:paraId="60EA79FC" w14:textId="77777777" w:rsidR="00EE2389" w:rsidRPr="00EE2389" w:rsidRDefault="00EE2389" w:rsidP="00EE2389">
            <w:pPr>
              <w:numPr>
                <w:ilvl w:val="0"/>
                <w:numId w:val="28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«Экологическая елочка»</w:t>
            </w:r>
          </w:p>
          <w:p w14:paraId="1E569D2E" w14:textId="77777777" w:rsidR="00EE2389" w:rsidRPr="00EE2389" w:rsidRDefault="00EE2389" w:rsidP="00EE2389">
            <w:pPr>
              <w:numPr>
                <w:ilvl w:val="0"/>
                <w:numId w:val="28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«Новый год к нам в дверь стучится»</w:t>
            </w:r>
          </w:p>
          <w:p w14:paraId="7BD89F03" w14:textId="77777777" w:rsidR="00EE2389" w:rsidRPr="00EE2389" w:rsidRDefault="00EE2389" w:rsidP="00EE2389">
            <w:pPr>
              <w:numPr>
                <w:ilvl w:val="0"/>
                <w:numId w:val="28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14:paraId="405923D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EE2389" w:rsidRPr="00EE2389" w14:paraId="2B875BA1" w14:textId="77777777" w:rsidTr="00747ADE">
        <w:tc>
          <w:tcPr>
            <w:tcW w:w="924" w:type="dxa"/>
            <w:vMerge/>
            <w:textDirection w:val="btLr"/>
          </w:tcPr>
          <w:p w14:paraId="3A43AB87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51183B1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января.</w:t>
            </w:r>
          </w:p>
          <w:p w14:paraId="299F2A5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9224" w:type="dxa"/>
          </w:tcPr>
          <w:p w14:paraId="5A28D8D2" w14:textId="77777777" w:rsidR="00EE2389" w:rsidRPr="00EE2389" w:rsidRDefault="00EE2389" w:rsidP="00EE2389">
            <w:pPr>
              <w:numPr>
                <w:ilvl w:val="0"/>
                <w:numId w:val="28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Досуг «Под Рождественской звездой»</w:t>
            </w:r>
            <w:r w:rsidRPr="00EE2389">
              <w:rPr>
                <w:rFonts w:ascii="Calibri" w:eastAsia="Calibri" w:hAnsi="Calibri" w:cs="Times New Roman"/>
              </w:rPr>
              <w:t>,</w:t>
            </w:r>
            <w:r w:rsidRPr="00EE2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«Рождество Христово»</w:t>
            </w:r>
            <w:r w:rsidRPr="00EE2389">
              <w:rPr>
                <w:rFonts w:ascii="Calibri" w:eastAsia="Calibri" w:hAnsi="Calibri" w:cs="Times New Roman"/>
              </w:rPr>
              <w:t>, «</w:t>
            </w:r>
            <w:r w:rsidRPr="00EE2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Рождественские посиделки»</w:t>
            </w:r>
          </w:p>
        </w:tc>
        <w:tc>
          <w:tcPr>
            <w:tcW w:w="2268" w:type="dxa"/>
          </w:tcPr>
          <w:p w14:paraId="6C12E27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EE2389" w:rsidRPr="00EE2389" w14:paraId="626965E0" w14:textId="77777777" w:rsidTr="00747ADE">
        <w:tc>
          <w:tcPr>
            <w:tcW w:w="924" w:type="dxa"/>
            <w:vMerge/>
            <w:textDirection w:val="btLr"/>
          </w:tcPr>
          <w:p w14:paraId="02D30C54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758CA80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 января.</w:t>
            </w:r>
          </w:p>
          <w:p w14:paraId="30166F7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Святки</w:t>
            </w:r>
          </w:p>
        </w:tc>
        <w:tc>
          <w:tcPr>
            <w:tcW w:w="9224" w:type="dxa"/>
          </w:tcPr>
          <w:p w14:paraId="67BEA95A" w14:textId="77777777" w:rsidR="00EE2389" w:rsidRPr="00EE2389" w:rsidRDefault="00EE2389" w:rsidP="00EE2389">
            <w:pPr>
              <w:numPr>
                <w:ilvl w:val="0"/>
                <w:numId w:val="28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Беседы на тему «Колядки на Святки»,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«Что за праздник Рождество»</w:t>
            </w:r>
          </w:p>
          <w:p w14:paraId="1873D756" w14:textId="77777777" w:rsidR="00EE2389" w:rsidRPr="00EE2389" w:rsidRDefault="00EE2389" w:rsidP="00EE2389">
            <w:pPr>
              <w:numPr>
                <w:ilvl w:val="0"/>
                <w:numId w:val="28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мероприятия «Святки – колядки», «Святочные посиделки», «Праздничные колядки».</w:t>
            </w:r>
          </w:p>
        </w:tc>
        <w:tc>
          <w:tcPr>
            <w:tcW w:w="2268" w:type="dxa"/>
          </w:tcPr>
          <w:p w14:paraId="2F18B87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EE2389" w:rsidRPr="00EE2389" w14:paraId="38E6DE5C" w14:textId="77777777" w:rsidTr="00747ADE">
        <w:tc>
          <w:tcPr>
            <w:tcW w:w="924" w:type="dxa"/>
            <w:vMerge/>
            <w:textDirection w:val="btLr"/>
          </w:tcPr>
          <w:p w14:paraId="00762882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4FFCA67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17 января. </w:t>
            </w:r>
          </w:p>
          <w:p w14:paraId="2A8A252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9224" w:type="dxa"/>
          </w:tcPr>
          <w:p w14:paraId="10BF2D65" w14:textId="77777777" w:rsidR="00EE2389" w:rsidRPr="00EE2389" w:rsidRDefault="00EE2389" w:rsidP="00EE2389">
            <w:pPr>
              <w:numPr>
                <w:ilvl w:val="0"/>
                <w:numId w:val="28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«Экологическая тропа», «Юные изобретатели».</w:t>
            </w:r>
          </w:p>
          <w:p w14:paraId="113D3D55" w14:textId="77777777" w:rsidR="00EE2389" w:rsidRPr="00EE2389" w:rsidRDefault="00EE2389" w:rsidP="00EE2389">
            <w:pPr>
              <w:numPr>
                <w:ilvl w:val="0"/>
                <w:numId w:val="28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опытов из серии «Воздух», «Песок и глина», «Растения», «Камни», Магнит», «Мир ткани».</w:t>
            </w:r>
          </w:p>
          <w:p w14:paraId="75669DD9" w14:textId="77777777" w:rsidR="00EE2389" w:rsidRPr="00EE2389" w:rsidRDefault="00EE2389" w:rsidP="00EE2389">
            <w:pPr>
              <w:numPr>
                <w:ilvl w:val="0"/>
                <w:numId w:val="28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2268" w:type="dxa"/>
          </w:tcPr>
          <w:p w14:paraId="7CC281F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</w:t>
            </w:r>
          </w:p>
          <w:p w14:paraId="4D00F5E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EE2389" w:rsidRPr="00EE2389" w14:paraId="14B6479C" w14:textId="77777777" w:rsidTr="00747ADE">
        <w:tc>
          <w:tcPr>
            <w:tcW w:w="924" w:type="dxa"/>
            <w:vMerge/>
          </w:tcPr>
          <w:p w14:paraId="0BED4CC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9A77AE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 января.</w:t>
            </w:r>
          </w:p>
          <w:p w14:paraId="1923FA5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полного</w:t>
            </w:r>
          </w:p>
          <w:p w14:paraId="1447BB7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освобождения Ленинграда</w:t>
            </w:r>
          </w:p>
          <w:p w14:paraId="1EEE9DB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9224" w:type="dxa"/>
          </w:tcPr>
          <w:p w14:paraId="432644A3" w14:textId="77777777" w:rsidR="00EE2389" w:rsidRPr="00EE2389" w:rsidRDefault="00EE2389" w:rsidP="00EE2389">
            <w:pPr>
              <w:numPr>
                <w:ilvl w:val="0"/>
                <w:numId w:val="29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презентациями «900 дней блокады», «Дети блокадного Ленинграда», «Дорога жизни».</w:t>
            </w:r>
          </w:p>
          <w:p w14:paraId="2E23E70D" w14:textId="77777777" w:rsidR="00EE2389" w:rsidRPr="00EE2389" w:rsidRDefault="00EE2389" w:rsidP="00EE2389">
            <w:pPr>
              <w:numPr>
                <w:ilvl w:val="0"/>
                <w:numId w:val="29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художественной литературой и музыкальными произведениями по теме.</w:t>
            </w:r>
          </w:p>
          <w:p w14:paraId="32639C4A" w14:textId="77777777" w:rsidR="00EE2389" w:rsidRPr="00EE2389" w:rsidRDefault="00EE2389" w:rsidP="00EE2389">
            <w:pPr>
              <w:numPr>
                <w:ilvl w:val="0"/>
                <w:numId w:val="29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папки-передвижки «Мы помним, мы гордимся».</w:t>
            </w:r>
          </w:p>
        </w:tc>
        <w:tc>
          <w:tcPr>
            <w:tcW w:w="2268" w:type="dxa"/>
          </w:tcPr>
          <w:p w14:paraId="326F900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</w:t>
            </w:r>
          </w:p>
          <w:p w14:paraId="7CF66CB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EE2389" w:rsidRPr="00EE2389" w14:paraId="6A206BAD" w14:textId="77777777" w:rsidTr="00747ADE">
        <w:tc>
          <w:tcPr>
            <w:tcW w:w="924" w:type="dxa"/>
            <w:vMerge w:val="restart"/>
            <w:textDirection w:val="btLr"/>
          </w:tcPr>
          <w:p w14:paraId="2FE5E0F2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47" w:type="dxa"/>
          </w:tcPr>
          <w:p w14:paraId="20F3836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февраля.</w:t>
            </w:r>
          </w:p>
          <w:p w14:paraId="3903BD1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9224" w:type="dxa"/>
          </w:tcPr>
          <w:p w14:paraId="5F79CC35" w14:textId="77777777" w:rsidR="00EE2389" w:rsidRPr="00EE2389" w:rsidRDefault="00EE2389" w:rsidP="00EE2389">
            <w:pPr>
              <w:numPr>
                <w:ilvl w:val="0"/>
                <w:numId w:val="3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«День воинской славы России»</w:t>
            </w:r>
          </w:p>
          <w:p w14:paraId="5E9BF793" w14:textId="77777777" w:rsidR="00EE2389" w:rsidRPr="00EE2389" w:rsidRDefault="00EE2389" w:rsidP="00EE2389">
            <w:pPr>
              <w:numPr>
                <w:ilvl w:val="0"/>
                <w:numId w:val="3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«День воинской славы России»</w:t>
            </w:r>
          </w:p>
        </w:tc>
        <w:tc>
          <w:tcPr>
            <w:tcW w:w="2268" w:type="dxa"/>
          </w:tcPr>
          <w:p w14:paraId="2075B8F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5F44B6A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EE2389" w:rsidRPr="00EE2389" w14:paraId="1D9DE96F" w14:textId="77777777" w:rsidTr="00747ADE">
        <w:tc>
          <w:tcPr>
            <w:tcW w:w="924" w:type="dxa"/>
            <w:vMerge/>
            <w:textDirection w:val="btLr"/>
          </w:tcPr>
          <w:p w14:paraId="78CFB678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539805A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февраля.</w:t>
            </w:r>
          </w:p>
          <w:p w14:paraId="0A1D3BB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224" w:type="dxa"/>
          </w:tcPr>
          <w:p w14:paraId="1E88E533" w14:textId="77777777" w:rsidR="00EE2389" w:rsidRPr="00EE2389" w:rsidRDefault="00EE2389" w:rsidP="00EE2389">
            <w:pPr>
              <w:numPr>
                <w:ilvl w:val="0"/>
                <w:numId w:val="3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14:paraId="04CDA9D3" w14:textId="77777777" w:rsidR="00EE2389" w:rsidRPr="00EE2389" w:rsidRDefault="00EE2389" w:rsidP="00EE2389">
            <w:pPr>
              <w:numPr>
                <w:ilvl w:val="0"/>
                <w:numId w:val="3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2268" w:type="dxa"/>
          </w:tcPr>
          <w:p w14:paraId="60F8C46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429307C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EE2389" w:rsidRPr="00EE2389" w14:paraId="212C382F" w14:textId="77777777" w:rsidTr="00747ADE">
        <w:tc>
          <w:tcPr>
            <w:tcW w:w="924" w:type="dxa"/>
            <w:vMerge/>
          </w:tcPr>
          <w:p w14:paraId="4E110B2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EE4FFF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 февраля.</w:t>
            </w:r>
          </w:p>
          <w:p w14:paraId="323BFCF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памяти о россиянах, исполнявших 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служебный долг за пределами Отечества</w:t>
            </w:r>
          </w:p>
        </w:tc>
        <w:tc>
          <w:tcPr>
            <w:tcW w:w="9224" w:type="dxa"/>
          </w:tcPr>
          <w:p w14:paraId="426595E2" w14:textId="77777777" w:rsidR="00EE2389" w:rsidRPr="00EE2389" w:rsidRDefault="00EE2389" w:rsidP="00EE2389">
            <w:pPr>
              <w:numPr>
                <w:ilvl w:val="0"/>
                <w:numId w:val="3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14:paraId="4E33D15F" w14:textId="77777777" w:rsidR="00EE2389" w:rsidRPr="00EE2389" w:rsidRDefault="00EE2389" w:rsidP="00EE2389">
            <w:pPr>
              <w:numPr>
                <w:ilvl w:val="0"/>
                <w:numId w:val="3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«Вечный огонь»</w:t>
            </w:r>
          </w:p>
          <w:p w14:paraId="34F41449" w14:textId="77777777" w:rsidR="00EE2389" w:rsidRPr="00EE2389" w:rsidRDefault="00EE2389" w:rsidP="00EE2389">
            <w:pPr>
              <w:numPr>
                <w:ilvl w:val="0"/>
                <w:numId w:val="3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Акция «Открытка воину-интернационалисту»</w:t>
            </w:r>
          </w:p>
          <w:p w14:paraId="12BB0825" w14:textId="77777777" w:rsidR="00EE2389" w:rsidRPr="00EE2389" w:rsidRDefault="00EE2389" w:rsidP="00EE2389">
            <w:pPr>
              <w:numPr>
                <w:ilvl w:val="0"/>
                <w:numId w:val="3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экскурсия к памятнику Воинам-интернационалистам</w:t>
            </w:r>
          </w:p>
          <w:p w14:paraId="2C341BD4" w14:textId="77777777" w:rsidR="00EE2389" w:rsidRPr="00EE2389" w:rsidRDefault="00EE2389" w:rsidP="00EE2389">
            <w:pPr>
              <w:numPr>
                <w:ilvl w:val="0"/>
                <w:numId w:val="3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</w:t>
            </w:r>
            <w:proofErr w:type="spellStart"/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  <w:proofErr w:type="spellEnd"/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-баты шли солдаты!»</w:t>
            </w:r>
          </w:p>
        </w:tc>
        <w:tc>
          <w:tcPr>
            <w:tcW w:w="2268" w:type="dxa"/>
          </w:tcPr>
          <w:p w14:paraId="661C6A2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Патриотическое,</w:t>
            </w:r>
          </w:p>
          <w:p w14:paraId="6B22629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EE2389" w:rsidRPr="00EE2389" w14:paraId="74BD7474" w14:textId="77777777" w:rsidTr="00747ADE">
        <w:tc>
          <w:tcPr>
            <w:tcW w:w="924" w:type="dxa"/>
            <w:vMerge/>
          </w:tcPr>
          <w:p w14:paraId="38741EF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9D3E26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 февраля.</w:t>
            </w:r>
          </w:p>
          <w:p w14:paraId="30A1AE5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224" w:type="dxa"/>
          </w:tcPr>
          <w:p w14:paraId="45A9EB10" w14:textId="77777777" w:rsidR="00EE2389" w:rsidRPr="00EE2389" w:rsidRDefault="00EE2389" w:rsidP="00EE2389">
            <w:pPr>
              <w:numPr>
                <w:ilvl w:val="0"/>
                <w:numId w:val="30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 w14:paraId="22ABAC24" w14:textId="77777777" w:rsidR="00EE2389" w:rsidRPr="00EE2389" w:rsidRDefault="00EE2389" w:rsidP="00EE2389">
            <w:pPr>
              <w:numPr>
                <w:ilvl w:val="0"/>
                <w:numId w:val="3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«Познание»: «Мы – россияне, наш язык – русский» «Ярмарка» (традиции русского народа).</w:t>
            </w:r>
          </w:p>
        </w:tc>
        <w:tc>
          <w:tcPr>
            <w:tcW w:w="2268" w:type="dxa"/>
          </w:tcPr>
          <w:p w14:paraId="2EF7A71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6DD0DD5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 познавательное,</w:t>
            </w:r>
          </w:p>
          <w:p w14:paraId="00C7315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EE2389" w:rsidRPr="00EE2389" w14:paraId="4AADEAE2" w14:textId="77777777" w:rsidTr="00747ADE">
        <w:tc>
          <w:tcPr>
            <w:tcW w:w="924" w:type="dxa"/>
            <w:vMerge/>
          </w:tcPr>
          <w:p w14:paraId="232984C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AD75DE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 февраля.</w:t>
            </w:r>
          </w:p>
          <w:p w14:paraId="0339FC5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224" w:type="dxa"/>
          </w:tcPr>
          <w:p w14:paraId="6292BA39" w14:textId="77777777" w:rsidR="00EE2389" w:rsidRPr="00EE2389" w:rsidRDefault="00EE2389" w:rsidP="00EE2389">
            <w:pPr>
              <w:numPr>
                <w:ilvl w:val="0"/>
                <w:numId w:val="3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«Военные профессии».</w:t>
            </w:r>
          </w:p>
          <w:p w14:paraId="31FEF906" w14:textId="77777777" w:rsidR="00EE2389" w:rsidRPr="00EE2389" w:rsidRDefault="00EE2389" w:rsidP="00EE2389">
            <w:pPr>
              <w:numPr>
                <w:ilvl w:val="0"/>
                <w:numId w:val="3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Игры «Танкисты», «Пограничники и нарушители», «Ловкие и смелые моряки».</w:t>
            </w:r>
          </w:p>
          <w:p w14:paraId="1DA41D45" w14:textId="77777777" w:rsidR="00EE2389" w:rsidRPr="00EE2389" w:rsidRDefault="00EE2389" w:rsidP="00EE2389">
            <w:pPr>
              <w:numPr>
                <w:ilvl w:val="0"/>
                <w:numId w:val="3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268" w:type="dxa"/>
          </w:tcPr>
          <w:p w14:paraId="3C039B7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</w:t>
            </w:r>
          </w:p>
          <w:p w14:paraId="7170BF7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этико-эстетическое, физическое и</w:t>
            </w:r>
          </w:p>
          <w:p w14:paraId="0D6DDC6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оздоровительное.</w:t>
            </w:r>
          </w:p>
        </w:tc>
      </w:tr>
      <w:tr w:rsidR="00EE2389" w:rsidRPr="00EE2389" w14:paraId="77FF4505" w14:textId="77777777" w:rsidTr="00747ADE">
        <w:trPr>
          <w:trHeight w:val="1100"/>
        </w:trPr>
        <w:tc>
          <w:tcPr>
            <w:tcW w:w="924" w:type="dxa"/>
            <w:vMerge w:val="restart"/>
            <w:textDirection w:val="btLr"/>
          </w:tcPr>
          <w:p w14:paraId="0D18BD2A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47" w:type="dxa"/>
          </w:tcPr>
          <w:p w14:paraId="091DBEA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марта.</w:t>
            </w:r>
          </w:p>
          <w:p w14:paraId="5528416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</w:t>
            </w:r>
          </w:p>
          <w:p w14:paraId="04619E0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224" w:type="dxa"/>
          </w:tcPr>
          <w:p w14:paraId="2FF84052" w14:textId="77777777" w:rsidR="00EE2389" w:rsidRPr="00EE2389" w:rsidRDefault="00EE2389" w:rsidP="00EE2389">
            <w:pPr>
              <w:numPr>
                <w:ilvl w:val="0"/>
                <w:numId w:val="3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«Цветы для мамы».</w:t>
            </w:r>
          </w:p>
          <w:p w14:paraId="61C85218" w14:textId="77777777" w:rsidR="00EE2389" w:rsidRPr="00EE2389" w:rsidRDefault="00EE2389" w:rsidP="00EE2389">
            <w:pPr>
              <w:numPr>
                <w:ilvl w:val="0"/>
                <w:numId w:val="31"/>
              </w:numPr>
              <w:ind w:left="30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«Поздравляем наших мам».</w:t>
            </w:r>
          </w:p>
          <w:p w14:paraId="5D02476C" w14:textId="77777777" w:rsidR="00EE2389" w:rsidRPr="00EE2389" w:rsidRDefault="00EE2389" w:rsidP="00EE2389">
            <w:pPr>
              <w:ind w:left="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7AD8D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72DEA64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 познавательное,</w:t>
            </w:r>
          </w:p>
          <w:p w14:paraId="629E8FC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EE2389" w:rsidRPr="00EE2389" w14:paraId="6166B97C" w14:textId="77777777" w:rsidTr="00747ADE">
        <w:tc>
          <w:tcPr>
            <w:tcW w:w="924" w:type="dxa"/>
            <w:vMerge/>
          </w:tcPr>
          <w:p w14:paraId="1707CEB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191628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 марта.</w:t>
            </w:r>
          </w:p>
          <w:p w14:paraId="617C883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9224" w:type="dxa"/>
          </w:tcPr>
          <w:p w14:paraId="0181826B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 «Достопримечательности Крыма», «Феодосия – город воинской славы», «Город-герой Севастополь», «Русский черноморский флот».</w:t>
            </w:r>
          </w:p>
          <w:p w14:paraId="6074E257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рисунков, посвященных Крыму.</w:t>
            </w:r>
          </w:p>
        </w:tc>
        <w:tc>
          <w:tcPr>
            <w:tcW w:w="2268" w:type="dxa"/>
          </w:tcPr>
          <w:p w14:paraId="7F1C088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</w:t>
            </w:r>
          </w:p>
          <w:p w14:paraId="7180486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гражданское, познавательное.</w:t>
            </w:r>
          </w:p>
        </w:tc>
      </w:tr>
      <w:tr w:rsidR="00EE2389" w:rsidRPr="00EE2389" w14:paraId="4CB3100C" w14:textId="77777777" w:rsidTr="00747ADE">
        <w:trPr>
          <w:trHeight w:val="680"/>
        </w:trPr>
        <w:tc>
          <w:tcPr>
            <w:tcW w:w="924" w:type="dxa"/>
            <w:vMerge/>
          </w:tcPr>
          <w:p w14:paraId="3CE6C60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C48D22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 марта.</w:t>
            </w:r>
          </w:p>
          <w:p w14:paraId="10B36F4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9224" w:type="dxa"/>
          </w:tcPr>
          <w:p w14:paraId="4EBFA392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2268" w:type="dxa"/>
          </w:tcPr>
          <w:p w14:paraId="28F2F02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</w:t>
            </w:r>
          </w:p>
          <w:p w14:paraId="0AF3F96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экологическое.</w:t>
            </w:r>
          </w:p>
        </w:tc>
      </w:tr>
      <w:tr w:rsidR="00EE2389" w:rsidRPr="00EE2389" w14:paraId="3A2784FA" w14:textId="77777777" w:rsidTr="00747ADE">
        <w:tc>
          <w:tcPr>
            <w:tcW w:w="924" w:type="dxa"/>
            <w:vMerge/>
          </w:tcPr>
          <w:p w14:paraId="0C7B885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A29F4E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 марта.</w:t>
            </w:r>
          </w:p>
          <w:p w14:paraId="36A51B7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224" w:type="dxa"/>
          </w:tcPr>
          <w:p w14:paraId="771B33BD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Беседы «Что мы знаем о театре», «Кто в театре самый главный», «Правила поведения в театре».</w:t>
            </w:r>
          </w:p>
          <w:p w14:paraId="699CCA80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Литературные чтения: А. Барто, «Квартет», «Детский театр», Н. Соколова, «В театре для детей» «Волшебный мир театр», Т. Григорьева «В кукольном театре (цикл стихотворений) В. Берестов «Театр». </w:t>
            </w:r>
          </w:p>
          <w:p w14:paraId="3F117F9E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Флешмоб «Сказочный герой».</w:t>
            </w:r>
          </w:p>
          <w:p w14:paraId="1D59B88D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участие родителей и детей в постановке сказок.</w:t>
            </w:r>
          </w:p>
          <w:p w14:paraId="1609BF22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детско-родительского работ «Театр своими руками».</w:t>
            </w:r>
          </w:p>
        </w:tc>
        <w:tc>
          <w:tcPr>
            <w:tcW w:w="2268" w:type="dxa"/>
          </w:tcPr>
          <w:p w14:paraId="0EF640E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Речевое,</w:t>
            </w:r>
          </w:p>
          <w:p w14:paraId="18240D8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 познавательное.</w:t>
            </w:r>
          </w:p>
        </w:tc>
      </w:tr>
      <w:tr w:rsidR="00EE2389" w:rsidRPr="00EE2389" w14:paraId="116953C7" w14:textId="77777777" w:rsidTr="00747ADE">
        <w:trPr>
          <w:trHeight w:val="2611"/>
        </w:trPr>
        <w:tc>
          <w:tcPr>
            <w:tcW w:w="924" w:type="dxa"/>
            <w:vMerge w:val="restart"/>
            <w:textDirection w:val="btLr"/>
          </w:tcPr>
          <w:p w14:paraId="1925469C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47" w:type="dxa"/>
          </w:tcPr>
          <w:p w14:paraId="461295B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апреля.</w:t>
            </w:r>
          </w:p>
          <w:p w14:paraId="5205FBB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9224" w:type="dxa"/>
          </w:tcPr>
          <w:p w14:paraId="4A96C02C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«Перелётные птицы», «Жизнь перелётных птиц».</w:t>
            </w:r>
          </w:p>
          <w:p w14:paraId="14573B44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пословицами, поговорками и народными приметами.</w:t>
            </w:r>
          </w:p>
          <w:p w14:paraId="71896D07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 Н. Сладков «Грачи прилетели»; О. </w:t>
            </w:r>
            <w:proofErr w:type="spellStart"/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«Журавли»; Т.А. Шорыгина «Птицы. Какие они?».</w:t>
            </w:r>
          </w:p>
          <w:p w14:paraId="402890C4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по теме «Птицы» с иллюстрациями.</w:t>
            </w:r>
          </w:p>
          <w:p w14:paraId="6F468658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фонограммы с голосами птиц.</w:t>
            </w:r>
          </w:p>
          <w:p w14:paraId="7F9CC152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14:paraId="3BB16199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«Птицы-наши друзья».</w:t>
            </w:r>
          </w:p>
        </w:tc>
        <w:tc>
          <w:tcPr>
            <w:tcW w:w="2268" w:type="dxa"/>
          </w:tcPr>
          <w:p w14:paraId="1EF9F95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Трудовое, познавательное,</w:t>
            </w:r>
          </w:p>
          <w:p w14:paraId="76DF080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этико-эстетическое,</w:t>
            </w:r>
          </w:p>
          <w:p w14:paraId="654489D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EE2389" w:rsidRPr="00EE2389" w14:paraId="1E3DA8E0" w14:textId="77777777" w:rsidTr="00747ADE">
        <w:trPr>
          <w:trHeight w:val="1094"/>
        </w:trPr>
        <w:tc>
          <w:tcPr>
            <w:tcW w:w="924" w:type="dxa"/>
            <w:vMerge/>
            <w:textDirection w:val="btLr"/>
          </w:tcPr>
          <w:p w14:paraId="10BFBC22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26A118B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апреля.</w:t>
            </w:r>
          </w:p>
          <w:p w14:paraId="0D3E702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Всемирный день здоровья</w:t>
            </w:r>
          </w:p>
        </w:tc>
        <w:tc>
          <w:tcPr>
            <w:tcW w:w="9224" w:type="dxa"/>
          </w:tcPr>
          <w:p w14:paraId="2F60BD04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Спортивно-музыкальное развлечение 7 апреля – День здоровья!</w:t>
            </w:r>
          </w:p>
          <w:p w14:paraId="2D40152D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«Витамины я люблю - быть здоровым я хочу», «Беседа о здоровье, о чистоте»</w:t>
            </w:r>
            <w:r w:rsidRPr="00EE2389">
              <w:rPr>
                <w:rFonts w:ascii="Calibri" w:eastAsia="Calibri" w:hAnsi="Calibri" w:cs="Times New Roman"/>
              </w:rPr>
              <w:t xml:space="preserve">, 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«Друзья Мойдодыра»</w:t>
            </w:r>
          </w:p>
          <w:p w14:paraId="0E792735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памяток, буклетов родителей на тему «О здоровье всерьёз»</w:t>
            </w:r>
          </w:p>
        </w:tc>
        <w:tc>
          <w:tcPr>
            <w:tcW w:w="2268" w:type="dxa"/>
          </w:tcPr>
          <w:p w14:paraId="58E1D72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физическое</w:t>
            </w:r>
          </w:p>
          <w:p w14:paraId="6B079DC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EE2389" w:rsidRPr="00EE2389" w14:paraId="21A87FB2" w14:textId="77777777" w:rsidTr="00747ADE">
        <w:tc>
          <w:tcPr>
            <w:tcW w:w="924" w:type="dxa"/>
            <w:vMerge/>
          </w:tcPr>
          <w:p w14:paraId="3E84665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8566CE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 апреля.</w:t>
            </w:r>
          </w:p>
          <w:p w14:paraId="269C78D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224" w:type="dxa"/>
          </w:tcPr>
          <w:p w14:paraId="5BD590DF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по теме «Космонавты».</w:t>
            </w:r>
          </w:p>
          <w:p w14:paraId="2B23AC01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(о космосе, космических явлениях).</w:t>
            </w:r>
          </w:p>
          <w:p w14:paraId="128A78E9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ракет.</w:t>
            </w:r>
          </w:p>
        </w:tc>
        <w:tc>
          <w:tcPr>
            <w:tcW w:w="2268" w:type="dxa"/>
          </w:tcPr>
          <w:p w14:paraId="654D2E4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трудовое,</w:t>
            </w:r>
          </w:p>
          <w:p w14:paraId="5CF4428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EE2389" w:rsidRPr="00EE2389" w14:paraId="6B0668E7" w14:textId="77777777" w:rsidTr="00747ADE">
        <w:tc>
          <w:tcPr>
            <w:tcW w:w="924" w:type="dxa"/>
            <w:vMerge/>
          </w:tcPr>
          <w:p w14:paraId="58379CE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88BA14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 апреля.</w:t>
            </w:r>
          </w:p>
          <w:p w14:paraId="4FB6628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224" w:type="dxa"/>
          </w:tcPr>
          <w:p w14:paraId="22EEB10F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«День памяти жертв нацизма»</w:t>
            </w:r>
          </w:p>
          <w:p w14:paraId="3A0B4206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«Без срока давности»</w:t>
            </w:r>
          </w:p>
        </w:tc>
        <w:tc>
          <w:tcPr>
            <w:tcW w:w="2268" w:type="dxa"/>
          </w:tcPr>
          <w:p w14:paraId="5CF0B52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</w:t>
            </w:r>
          </w:p>
          <w:p w14:paraId="19624BE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EE2389" w:rsidRPr="00EE2389" w14:paraId="0FCF9BDB" w14:textId="77777777" w:rsidTr="00747ADE">
        <w:tc>
          <w:tcPr>
            <w:tcW w:w="924" w:type="dxa"/>
            <w:vMerge/>
          </w:tcPr>
          <w:p w14:paraId="6FF3688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7FD80D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22 апреля. </w:t>
            </w:r>
            <w:r w:rsidRPr="001031A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9224" w:type="dxa"/>
          </w:tcPr>
          <w:p w14:paraId="0345BAAA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«Какая она, наша Земля»</w:t>
            </w:r>
          </w:p>
          <w:p w14:paraId="2516C275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альбомов «Моя планета»</w:t>
            </w:r>
          </w:p>
          <w:p w14:paraId="752ECCE8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«Панорама добрых дел», «Мы дети планеты Земля»</w:t>
            </w:r>
          </w:p>
        </w:tc>
        <w:tc>
          <w:tcPr>
            <w:tcW w:w="2268" w:type="dxa"/>
          </w:tcPr>
          <w:p w14:paraId="1F77DF4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социальное,</w:t>
            </w:r>
          </w:p>
          <w:p w14:paraId="54BDC8D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EE2389" w:rsidRPr="00EE2389" w14:paraId="4B01FD34" w14:textId="77777777" w:rsidTr="00747ADE">
        <w:trPr>
          <w:trHeight w:val="414"/>
        </w:trPr>
        <w:tc>
          <w:tcPr>
            <w:tcW w:w="924" w:type="dxa"/>
            <w:vMerge w:val="restart"/>
            <w:textDirection w:val="btLr"/>
          </w:tcPr>
          <w:p w14:paraId="2A9AE4AC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47" w:type="dxa"/>
          </w:tcPr>
          <w:p w14:paraId="1343523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 мая</w:t>
            </w:r>
          </w:p>
          <w:p w14:paraId="18B680A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224" w:type="dxa"/>
          </w:tcPr>
          <w:p w14:paraId="2C72F4CB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исполнение песен о весне и труде, слушание музыки о весне.</w:t>
            </w:r>
          </w:p>
          <w:p w14:paraId="5125CCF6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пословицами и поговорками о труде.</w:t>
            </w:r>
          </w:p>
        </w:tc>
        <w:tc>
          <w:tcPr>
            <w:tcW w:w="2268" w:type="dxa"/>
          </w:tcPr>
          <w:p w14:paraId="3234E29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Трудовое, познавательное,</w:t>
            </w:r>
          </w:p>
          <w:p w14:paraId="31E4AF6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этико-эстетическое,</w:t>
            </w:r>
          </w:p>
          <w:p w14:paraId="2D2A4E1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EE2389" w:rsidRPr="00EE2389" w14:paraId="0530FD9C" w14:textId="77777777" w:rsidTr="00747ADE">
        <w:tc>
          <w:tcPr>
            <w:tcW w:w="924" w:type="dxa"/>
            <w:vMerge/>
          </w:tcPr>
          <w:p w14:paraId="265B869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047FCE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мая.</w:t>
            </w:r>
          </w:p>
          <w:p w14:paraId="04BD981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  <w:p w14:paraId="788054F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акция</w:t>
            </w:r>
          </w:p>
          <w:p w14:paraId="6E49554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9224" w:type="dxa"/>
          </w:tcPr>
          <w:p w14:paraId="0E5AAB04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 w14:paraId="475F80E9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«Музей военного костюма», «Повяжи, если помнишь», «Вспомним героев своих» «Наши ветераны».</w:t>
            </w:r>
          </w:p>
          <w:p w14:paraId="35E136EC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выставки детского изобразительного творчества в холле детского сада «Спасибо за мир!».</w:t>
            </w:r>
          </w:p>
          <w:p w14:paraId="1C04D221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совместно с родителями «Мой герой» (подбор материала и составление альбомов родителями совместно с воспитанниками о военных родственниках, соседях знакомых).</w:t>
            </w:r>
          </w:p>
        </w:tc>
        <w:tc>
          <w:tcPr>
            <w:tcW w:w="2268" w:type="dxa"/>
          </w:tcPr>
          <w:p w14:paraId="7FFE000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Познавательное,</w:t>
            </w:r>
          </w:p>
          <w:p w14:paraId="4E53BD5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социальное.</w:t>
            </w:r>
          </w:p>
          <w:p w14:paraId="7D92D63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389" w:rsidRPr="00EE2389" w14:paraId="17145842" w14:textId="77777777" w:rsidTr="00747ADE">
        <w:tc>
          <w:tcPr>
            <w:tcW w:w="924" w:type="dxa"/>
            <w:vMerge/>
          </w:tcPr>
          <w:p w14:paraId="437E067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4C9DC7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 мая.</w:t>
            </w:r>
          </w:p>
          <w:p w14:paraId="5F1AA82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9224" w:type="dxa"/>
          </w:tcPr>
          <w:p w14:paraId="1CB1B67D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занятия, познавательные беседы о Донецкой Народной Республики Творческий коллаж в группах «Мой Донбасс».</w:t>
            </w:r>
          </w:p>
          <w:p w14:paraId="68B29679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Спортивно-игровые мероприятия «Мы – Будущее Донбасса».</w:t>
            </w:r>
          </w:p>
          <w:p w14:paraId="2643A196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2268" w:type="dxa"/>
          </w:tcPr>
          <w:p w14:paraId="0B9AB41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</w:t>
            </w:r>
          </w:p>
          <w:p w14:paraId="48FC6DF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EE2389" w:rsidRPr="00EE2389" w14:paraId="5BF78396" w14:textId="77777777" w:rsidTr="00747ADE">
        <w:tc>
          <w:tcPr>
            <w:tcW w:w="924" w:type="dxa"/>
            <w:vMerge/>
          </w:tcPr>
          <w:p w14:paraId="028A8B2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180A4E3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14 мая. </w:t>
            </w:r>
          </w:p>
          <w:p w14:paraId="5E663F2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9224" w:type="dxa"/>
          </w:tcPr>
          <w:p w14:paraId="1392E450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14:paraId="054D9CAB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«Главная книга страны», «Мы граждане Донбасса».</w:t>
            </w:r>
          </w:p>
        </w:tc>
        <w:tc>
          <w:tcPr>
            <w:tcW w:w="2268" w:type="dxa"/>
          </w:tcPr>
          <w:p w14:paraId="0D800A2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14:paraId="0412B00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2389" w:rsidRPr="00EE2389" w14:paraId="0D27CB5A" w14:textId="77777777" w:rsidTr="00747ADE">
        <w:tc>
          <w:tcPr>
            <w:tcW w:w="924" w:type="dxa"/>
            <w:vMerge/>
          </w:tcPr>
          <w:p w14:paraId="417FEE2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3E128A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18 мая. </w:t>
            </w:r>
          </w:p>
          <w:p w14:paraId="4FE0CB7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224" w:type="dxa"/>
          </w:tcPr>
          <w:p w14:paraId="7DEA23F6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ситуация «Как вести себя в музее». </w:t>
            </w:r>
          </w:p>
          <w:p w14:paraId="1A729A1E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нашего детского сада.</w:t>
            </w:r>
          </w:p>
          <w:p w14:paraId="398F2D37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 художественный музей города.</w:t>
            </w:r>
          </w:p>
        </w:tc>
        <w:tc>
          <w:tcPr>
            <w:tcW w:w="2268" w:type="dxa"/>
          </w:tcPr>
          <w:p w14:paraId="44C6794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</w:tc>
      </w:tr>
      <w:tr w:rsidR="00EE2389" w:rsidRPr="00EE2389" w14:paraId="5F4CBC8D" w14:textId="77777777" w:rsidTr="00747ADE">
        <w:trPr>
          <w:trHeight w:val="1539"/>
        </w:trPr>
        <w:tc>
          <w:tcPr>
            <w:tcW w:w="924" w:type="dxa"/>
            <w:vMerge/>
          </w:tcPr>
          <w:p w14:paraId="4AB0E96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FF6E69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 мая.</w:t>
            </w:r>
          </w:p>
          <w:p w14:paraId="3DF9F8D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детских общественных организаций России</w:t>
            </w:r>
          </w:p>
        </w:tc>
        <w:tc>
          <w:tcPr>
            <w:tcW w:w="9224" w:type="dxa"/>
          </w:tcPr>
          <w:p w14:paraId="39CC27D9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 о Дне детских общественных объединений и организаций.</w:t>
            </w:r>
          </w:p>
          <w:p w14:paraId="68217E34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видеоролика «Развитие детского движения в России».</w:t>
            </w:r>
          </w:p>
          <w:p w14:paraId="67F390F1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видеоролика «Дружба».</w:t>
            </w:r>
          </w:p>
          <w:p w14:paraId="060C57A7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«Моё счастливое детство».</w:t>
            </w:r>
          </w:p>
          <w:p w14:paraId="228B5CF0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песни «Мы твое будущее Россия».</w:t>
            </w:r>
          </w:p>
        </w:tc>
        <w:tc>
          <w:tcPr>
            <w:tcW w:w="2268" w:type="dxa"/>
          </w:tcPr>
          <w:p w14:paraId="577930A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EE2389" w:rsidRPr="00EE2389" w14:paraId="4B5A99B2" w14:textId="77777777" w:rsidTr="00747ADE">
        <w:trPr>
          <w:trHeight w:val="1107"/>
        </w:trPr>
        <w:tc>
          <w:tcPr>
            <w:tcW w:w="924" w:type="dxa"/>
            <w:vMerge/>
          </w:tcPr>
          <w:p w14:paraId="1DEA626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3CE3348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 мая.</w:t>
            </w:r>
          </w:p>
          <w:p w14:paraId="5892228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</w:t>
            </w:r>
          </w:p>
          <w:p w14:paraId="794378E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9224" w:type="dxa"/>
          </w:tcPr>
          <w:p w14:paraId="2C82D472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Беседы на тему азбуки, конкурс букв-поделок «Кириллица» и «Глаголица».</w:t>
            </w:r>
          </w:p>
          <w:p w14:paraId="321CE3AB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«Неделя славянской письменности».</w:t>
            </w:r>
          </w:p>
        </w:tc>
        <w:tc>
          <w:tcPr>
            <w:tcW w:w="2268" w:type="dxa"/>
          </w:tcPr>
          <w:p w14:paraId="1956F13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</w:t>
            </w:r>
          </w:p>
          <w:p w14:paraId="376F7EA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EE2389" w:rsidRPr="00EE2389" w14:paraId="7E8E00D3" w14:textId="77777777" w:rsidTr="00747ADE">
        <w:trPr>
          <w:trHeight w:val="677"/>
        </w:trPr>
        <w:tc>
          <w:tcPr>
            <w:tcW w:w="924" w:type="dxa"/>
            <w:vMerge w:val="restart"/>
            <w:textDirection w:val="btLr"/>
          </w:tcPr>
          <w:p w14:paraId="6DC71103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747" w:type="dxa"/>
          </w:tcPr>
          <w:p w14:paraId="08E487A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июня.</w:t>
            </w:r>
          </w:p>
          <w:p w14:paraId="4234799E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9224" w:type="dxa"/>
          </w:tcPr>
          <w:p w14:paraId="722A7079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Музыкально-спортивное мероприятие «Дети должны дружить».</w:t>
            </w:r>
          </w:p>
          <w:p w14:paraId="6129B622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«Солнечное лето для детей планеты».</w:t>
            </w:r>
          </w:p>
        </w:tc>
        <w:tc>
          <w:tcPr>
            <w:tcW w:w="2268" w:type="dxa"/>
          </w:tcPr>
          <w:p w14:paraId="183D310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EE2389" w:rsidRPr="00EE2389" w14:paraId="450F678C" w14:textId="77777777" w:rsidTr="00747ADE">
        <w:trPr>
          <w:trHeight w:val="677"/>
        </w:trPr>
        <w:tc>
          <w:tcPr>
            <w:tcW w:w="924" w:type="dxa"/>
            <w:vMerge/>
            <w:textDirection w:val="btLr"/>
          </w:tcPr>
          <w:p w14:paraId="28C29C75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4CF90D7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июня.</w:t>
            </w:r>
          </w:p>
          <w:p w14:paraId="0985993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sz w:val="24"/>
                <w:szCs w:val="24"/>
              </w:rPr>
              <w:t>День эколога</w:t>
            </w:r>
          </w:p>
        </w:tc>
        <w:tc>
          <w:tcPr>
            <w:tcW w:w="9224" w:type="dxa"/>
          </w:tcPr>
          <w:p w14:paraId="6552D147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«День юных любителей природы»</w:t>
            </w:r>
          </w:p>
          <w:p w14:paraId="353380E3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«Деревья и лесоруб», «Цветочки», «Перелет птиц», «Коршун и наседка», «Совушка», игра-имитация «Изобрази животное»</w:t>
            </w:r>
          </w:p>
          <w:p w14:paraId="13E4541E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«День эколога»</w:t>
            </w:r>
          </w:p>
        </w:tc>
        <w:tc>
          <w:tcPr>
            <w:tcW w:w="2268" w:type="dxa"/>
          </w:tcPr>
          <w:p w14:paraId="397BB99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Трудовое, познавательное,</w:t>
            </w:r>
          </w:p>
          <w:p w14:paraId="5A8BECF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EE2389" w:rsidRPr="00EE2389" w14:paraId="77D7D8DB" w14:textId="77777777" w:rsidTr="00747ADE">
        <w:tc>
          <w:tcPr>
            <w:tcW w:w="924" w:type="dxa"/>
            <w:vMerge/>
          </w:tcPr>
          <w:p w14:paraId="7B04443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DB8FFF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июня.</w:t>
            </w:r>
          </w:p>
          <w:p w14:paraId="6D3F890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9224" w:type="dxa"/>
          </w:tcPr>
          <w:p w14:paraId="3977DE14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и совместное пение различных песен, потешек, </w:t>
            </w:r>
            <w:proofErr w:type="spellStart"/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пестушек</w:t>
            </w:r>
            <w:proofErr w:type="spellEnd"/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8F82B3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14:paraId="0A95FA4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</w:t>
            </w:r>
          </w:p>
          <w:p w14:paraId="36AF22D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EE2389" w:rsidRPr="00EE2389" w14:paraId="369682F1" w14:textId="77777777" w:rsidTr="00747ADE">
        <w:trPr>
          <w:trHeight w:val="1807"/>
        </w:trPr>
        <w:tc>
          <w:tcPr>
            <w:tcW w:w="924" w:type="dxa"/>
            <w:vMerge/>
          </w:tcPr>
          <w:p w14:paraId="2EA7527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413009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 июня.</w:t>
            </w:r>
          </w:p>
          <w:p w14:paraId="480A492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</w:p>
          <w:p w14:paraId="4DA5C5D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</w:t>
            </w:r>
          </w:p>
          <w:p w14:paraId="6BA2E2E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«Мы – граждане России!»</w:t>
            </w:r>
          </w:p>
        </w:tc>
        <w:tc>
          <w:tcPr>
            <w:tcW w:w="9224" w:type="dxa"/>
          </w:tcPr>
          <w:p w14:paraId="62E79B0C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14:paraId="6A34012F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Стихотворный марафон о России.</w:t>
            </w:r>
          </w:p>
          <w:p w14:paraId="681E6281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Спортивно-игровые мероприятия «Мы – Будущее России».</w:t>
            </w:r>
          </w:p>
          <w:p w14:paraId="70B5E76C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«Россия – гордость моя!».</w:t>
            </w:r>
          </w:p>
          <w:p w14:paraId="0D7BFE0B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«Мы граждане России».</w:t>
            </w:r>
          </w:p>
        </w:tc>
        <w:tc>
          <w:tcPr>
            <w:tcW w:w="2268" w:type="dxa"/>
          </w:tcPr>
          <w:p w14:paraId="68CD9D5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</w:t>
            </w:r>
          </w:p>
          <w:p w14:paraId="331B3A4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EE2389" w:rsidRPr="00EE2389" w14:paraId="2B5131E1" w14:textId="77777777" w:rsidTr="00747ADE">
        <w:trPr>
          <w:trHeight w:val="2102"/>
        </w:trPr>
        <w:tc>
          <w:tcPr>
            <w:tcW w:w="924" w:type="dxa"/>
            <w:vMerge/>
          </w:tcPr>
          <w:p w14:paraId="472A1B4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3565A12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22 июня. </w:t>
            </w:r>
          </w:p>
          <w:p w14:paraId="16E422A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224" w:type="dxa"/>
          </w:tcPr>
          <w:p w14:paraId="4911E6BD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час «Мы о войне стихами говорим».</w:t>
            </w:r>
          </w:p>
          <w:p w14:paraId="4ECDAF7C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 «Страничка истории. Никто не забыт».</w:t>
            </w:r>
          </w:p>
          <w:p w14:paraId="43D2052F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музыкальных композиций «Священная война», «22 июня ровно в 4 часа…», «Катюша».</w:t>
            </w:r>
          </w:p>
          <w:p w14:paraId="6B1DAD72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«Перевяжи раненого солдата», «Саперы», «Разведчики».</w:t>
            </w:r>
          </w:p>
          <w:p w14:paraId="6C93D24B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2268" w:type="dxa"/>
          </w:tcPr>
          <w:p w14:paraId="7DF7660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1712123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EE2389" w:rsidRPr="00EE2389" w14:paraId="25C6E186" w14:textId="77777777" w:rsidTr="00747ADE">
        <w:trPr>
          <w:trHeight w:val="956"/>
        </w:trPr>
        <w:tc>
          <w:tcPr>
            <w:tcW w:w="924" w:type="dxa"/>
            <w:vMerge w:val="restart"/>
            <w:textDirection w:val="btLr"/>
          </w:tcPr>
          <w:p w14:paraId="64F3482C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747" w:type="dxa"/>
          </w:tcPr>
          <w:p w14:paraId="6424AC1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июля.</w:t>
            </w:r>
          </w:p>
          <w:p w14:paraId="6DEB65C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</w:t>
            </w:r>
          </w:p>
          <w:p w14:paraId="7AAC07DC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9224" w:type="dxa"/>
          </w:tcPr>
          <w:p w14:paraId="34B68646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Беседы «Мой семья», «Мамины и папины помощники».</w:t>
            </w:r>
          </w:p>
          <w:p w14:paraId="5949EEF0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«Ромашка на счастье».</w:t>
            </w:r>
          </w:p>
          <w:p w14:paraId="04606048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поделок «Герб моей семьи».</w:t>
            </w:r>
          </w:p>
        </w:tc>
        <w:tc>
          <w:tcPr>
            <w:tcW w:w="2268" w:type="dxa"/>
          </w:tcPr>
          <w:p w14:paraId="005A5DA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EE2389" w:rsidRPr="00EE2389" w14:paraId="2974FAEA" w14:textId="77777777" w:rsidTr="00747ADE">
        <w:trPr>
          <w:trHeight w:val="1035"/>
        </w:trPr>
        <w:tc>
          <w:tcPr>
            <w:tcW w:w="924" w:type="dxa"/>
            <w:vMerge/>
          </w:tcPr>
          <w:p w14:paraId="59C6AB1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359DAE2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 июля.</w:t>
            </w:r>
          </w:p>
          <w:p w14:paraId="7D2ED51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9224" w:type="dxa"/>
          </w:tcPr>
          <w:p w14:paraId="08B306FE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презентация «Памяти детей Донбасса, чья жизнь была прервана…».</w:t>
            </w:r>
          </w:p>
          <w:p w14:paraId="571FF425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Акция «Ангелы Донбасса».</w:t>
            </w:r>
          </w:p>
          <w:p w14:paraId="7FE62048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14:paraId="3A71592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 патриотическое.</w:t>
            </w:r>
          </w:p>
        </w:tc>
      </w:tr>
      <w:tr w:rsidR="00EE2389" w:rsidRPr="00EE2389" w14:paraId="1A41D375" w14:textId="77777777" w:rsidTr="00747ADE">
        <w:trPr>
          <w:trHeight w:val="1035"/>
        </w:trPr>
        <w:tc>
          <w:tcPr>
            <w:tcW w:w="924" w:type="dxa"/>
            <w:vMerge/>
          </w:tcPr>
          <w:p w14:paraId="07CAB82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7068AA8" w14:textId="77777777" w:rsidR="00EE2389" w:rsidRPr="001031A1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27 июля. </w:t>
            </w:r>
          </w:p>
          <w:p w14:paraId="2101F92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sz w:val="24"/>
                <w:szCs w:val="24"/>
              </w:rPr>
              <w:t>День военно-морского флота</w:t>
            </w:r>
            <w:r w:rsidRPr="00103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(последнее воскресенье июля) </w:t>
            </w:r>
          </w:p>
        </w:tc>
        <w:tc>
          <w:tcPr>
            <w:tcW w:w="9224" w:type="dxa"/>
          </w:tcPr>
          <w:p w14:paraId="63BFB710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«По морям, по волнам!»</w:t>
            </w:r>
          </w:p>
          <w:p w14:paraId="4CDECA9C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«Наш дружный экипаж»</w:t>
            </w:r>
          </w:p>
          <w:p w14:paraId="1A0FAECC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аппликация «Андреевский флаг»</w:t>
            </w:r>
          </w:p>
          <w:p w14:paraId="66B17FB4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песен и музыки на морскую тематику</w:t>
            </w:r>
          </w:p>
        </w:tc>
        <w:tc>
          <w:tcPr>
            <w:tcW w:w="2268" w:type="dxa"/>
          </w:tcPr>
          <w:p w14:paraId="427D140D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14:paraId="537713A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 оздоровительное, патриотическое,</w:t>
            </w:r>
            <w:r w:rsidRPr="00EE2389">
              <w:rPr>
                <w:rFonts w:ascii="Calibri" w:eastAsia="Calibri" w:hAnsi="Calibri" w:cs="Times New Roman"/>
              </w:rPr>
              <w:t xml:space="preserve"> 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этико-эстетическое,</w:t>
            </w:r>
          </w:p>
          <w:p w14:paraId="1A3910A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EE2389" w:rsidRPr="00EE2389" w14:paraId="3083A7A2" w14:textId="77777777" w:rsidTr="00747ADE">
        <w:trPr>
          <w:trHeight w:val="957"/>
        </w:trPr>
        <w:tc>
          <w:tcPr>
            <w:tcW w:w="924" w:type="dxa"/>
            <w:vMerge w:val="restart"/>
            <w:textDirection w:val="btLr"/>
          </w:tcPr>
          <w:p w14:paraId="6A59E6B9" w14:textId="77777777" w:rsidR="00EE2389" w:rsidRPr="00EE2389" w:rsidRDefault="00EE2389" w:rsidP="00EE23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747" w:type="dxa"/>
          </w:tcPr>
          <w:p w14:paraId="15F5426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августа.</w:t>
            </w:r>
          </w:p>
          <w:p w14:paraId="7D00C17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9224" w:type="dxa"/>
          </w:tcPr>
          <w:p w14:paraId="210B6CA5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разминка, эстафеты на ловкость и скорость, тематические игры и забавы: «Это я, это я – это все мои друзья…» «Прыгни дальше», «Лукошко», перетягивание каната и пр.</w:t>
            </w:r>
          </w:p>
        </w:tc>
        <w:tc>
          <w:tcPr>
            <w:tcW w:w="2268" w:type="dxa"/>
          </w:tcPr>
          <w:p w14:paraId="4E53AB3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14:paraId="7ADC3C7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и оздоровительное,</w:t>
            </w:r>
          </w:p>
          <w:p w14:paraId="6E077E4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EE2389" w:rsidRPr="00EE2389" w14:paraId="11197AEC" w14:textId="77777777" w:rsidTr="00747ADE">
        <w:trPr>
          <w:trHeight w:val="1241"/>
        </w:trPr>
        <w:tc>
          <w:tcPr>
            <w:tcW w:w="924" w:type="dxa"/>
            <w:vMerge/>
          </w:tcPr>
          <w:p w14:paraId="45C2BCDB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AD3F09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 августа.</w:t>
            </w:r>
          </w:p>
          <w:p w14:paraId="0FC14180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</w:t>
            </w:r>
          </w:p>
          <w:p w14:paraId="03FA75E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флага Российской</w:t>
            </w:r>
          </w:p>
          <w:p w14:paraId="3A8A3E2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224" w:type="dxa"/>
          </w:tcPr>
          <w:p w14:paraId="647EC464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досуг «России часть и знак –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6E411DF2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Выставка, посвященная Дню Российского флага.</w:t>
            </w:r>
          </w:p>
        </w:tc>
        <w:tc>
          <w:tcPr>
            <w:tcW w:w="2268" w:type="dxa"/>
          </w:tcPr>
          <w:p w14:paraId="5326C32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EE2389" w:rsidRPr="00EE2389" w14:paraId="1AA40581" w14:textId="77777777" w:rsidTr="00747ADE">
        <w:trPr>
          <w:trHeight w:val="1241"/>
        </w:trPr>
        <w:tc>
          <w:tcPr>
            <w:tcW w:w="924" w:type="dxa"/>
            <w:vMerge/>
          </w:tcPr>
          <w:p w14:paraId="198D7BB7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3CFD5FF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 августа.</w:t>
            </w:r>
          </w:p>
          <w:p w14:paraId="3751928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1A1">
              <w:rPr>
                <w:rFonts w:ascii="Times New Roman" w:eastAsia="Calibri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9224" w:type="dxa"/>
          </w:tcPr>
          <w:p w14:paraId="4F6ECDF5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«День воинской славы России»</w:t>
            </w:r>
          </w:p>
          <w:p w14:paraId="68E02171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Стихи, загадки, рассказы об армии, Родине</w:t>
            </w:r>
          </w:p>
          <w:p w14:paraId="796FEC66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«Военная техника», «Солдаты на посту»</w:t>
            </w:r>
          </w:p>
          <w:p w14:paraId="55CD0B07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«Защитники Отечества»</w:t>
            </w:r>
          </w:p>
        </w:tc>
        <w:tc>
          <w:tcPr>
            <w:tcW w:w="2268" w:type="dxa"/>
          </w:tcPr>
          <w:p w14:paraId="362CDCB1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721B4146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EE2389" w:rsidRPr="00EE2389" w14:paraId="2B0C2CEB" w14:textId="77777777" w:rsidTr="00747ADE">
        <w:trPr>
          <w:trHeight w:val="1115"/>
        </w:trPr>
        <w:tc>
          <w:tcPr>
            <w:tcW w:w="924" w:type="dxa"/>
            <w:vMerge/>
          </w:tcPr>
          <w:p w14:paraId="2173EF1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7A74AC5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 августа.</w:t>
            </w:r>
          </w:p>
          <w:p w14:paraId="67EC6179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9224" w:type="dxa"/>
          </w:tcPr>
          <w:p w14:paraId="72644D2C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Беседы на темы: «Что мы знаем о кино?», «Как снимают кино?»</w:t>
            </w:r>
          </w:p>
          <w:p w14:paraId="0CF1989C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 «Придумай новых героев» и «Эмоции героев». </w:t>
            </w:r>
          </w:p>
          <w:p w14:paraId="2B784375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героями фильмов и мультфильмов.</w:t>
            </w:r>
          </w:p>
          <w:p w14:paraId="3FC0AE7B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0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Рисованием на тему «Мой любимый герой мультфильма».</w:t>
            </w:r>
          </w:p>
        </w:tc>
        <w:tc>
          <w:tcPr>
            <w:tcW w:w="2268" w:type="dxa"/>
          </w:tcPr>
          <w:p w14:paraId="5DF26964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Этико-эстетическое,</w:t>
            </w:r>
          </w:p>
          <w:p w14:paraId="37C210D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EE2389" w:rsidRPr="00EE2389" w14:paraId="620F6859" w14:textId="77777777" w:rsidTr="00747ADE">
        <w:trPr>
          <w:trHeight w:val="396"/>
        </w:trPr>
        <w:tc>
          <w:tcPr>
            <w:tcW w:w="924" w:type="dxa"/>
            <w:vMerge/>
          </w:tcPr>
          <w:p w14:paraId="0D240B0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3AC8460A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Последнее воскресенье </w:t>
            </w: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День города Донецка и День шахтера</w:t>
            </w:r>
            <w:r w:rsidRPr="00EE23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4" w:type="dxa"/>
          </w:tcPr>
          <w:p w14:paraId="3033CB72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21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Виртуальные экскурсии для детей «Посмотри, как хорош, город в котором ты живешь», «Достопримечательности города», «Шахтерский труд».</w:t>
            </w:r>
          </w:p>
          <w:p w14:paraId="4E1097C6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21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асфальте «Мой любимый город!».</w:t>
            </w:r>
          </w:p>
          <w:p w14:paraId="6D9B6C15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21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«Донецк глазами детей».</w:t>
            </w:r>
          </w:p>
          <w:p w14:paraId="7E8E43B5" w14:textId="77777777" w:rsidR="00EE2389" w:rsidRPr="00EE2389" w:rsidRDefault="00EE2389" w:rsidP="00EE2389">
            <w:pPr>
              <w:numPr>
                <w:ilvl w:val="0"/>
                <w:numId w:val="32"/>
              </w:numPr>
              <w:ind w:left="321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 «Мой край родной», «Героический труд шахтера».</w:t>
            </w:r>
          </w:p>
          <w:p w14:paraId="32C86E1E" w14:textId="77777777" w:rsidR="00EE2389" w:rsidRPr="00EE2389" w:rsidRDefault="00EE2389" w:rsidP="00EE2389">
            <w:pPr>
              <w:ind w:left="3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53603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14:paraId="6A65E502" w14:textId="77777777" w:rsidR="00EE2389" w:rsidRPr="00EE2389" w:rsidRDefault="00EE2389" w:rsidP="00EE2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познавательное.</w:t>
            </w:r>
          </w:p>
        </w:tc>
      </w:tr>
    </w:tbl>
    <w:p w14:paraId="483BC586" w14:textId="77777777" w:rsidR="00C76DE6" w:rsidRPr="00D701AF" w:rsidRDefault="00C76DE6" w:rsidP="00C76D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6DE6" w:rsidRPr="00D701AF" w:rsidSect="00A52F2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7BF"/>
    <w:multiLevelType w:val="hybridMultilevel"/>
    <w:tmpl w:val="A448EA5A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4C18"/>
    <w:multiLevelType w:val="hybridMultilevel"/>
    <w:tmpl w:val="F0BCFE5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855"/>
    <w:multiLevelType w:val="hybridMultilevel"/>
    <w:tmpl w:val="C3120334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3532"/>
    <w:multiLevelType w:val="hybridMultilevel"/>
    <w:tmpl w:val="EB1C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2AAF"/>
    <w:multiLevelType w:val="hybridMultilevel"/>
    <w:tmpl w:val="926A72F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03CDE"/>
    <w:multiLevelType w:val="hybridMultilevel"/>
    <w:tmpl w:val="BDE2325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F7345"/>
    <w:multiLevelType w:val="hybridMultilevel"/>
    <w:tmpl w:val="D73CC73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B18AD"/>
    <w:multiLevelType w:val="hybridMultilevel"/>
    <w:tmpl w:val="1E4C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C46"/>
    <w:multiLevelType w:val="hybridMultilevel"/>
    <w:tmpl w:val="806C2064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319AC"/>
    <w:multiLevelType w:val="hybridMultilevel"/>
    <w:tmpl w:val="1EFCF23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C139D"/>
    <w:multiLevelType w:val="hybridMultilevel"/>
    <w:tmpl w:val="25022980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E49C8"/>
    <w:multiLevelType w:val="hybridMultilevel"/>
    <w:tmpl w:val="6262D30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2D23"/>
    <w:multiLevelType w:val="hybridMultilevel"/>
    <w:tmpl w:val="B4A6C47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B779D"/>
    <w:multiLevelType w:val="hybridMultilevel"/>
    <w:tmpl w:val="CF92A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765F3"/>
    <w:multiLevelType w:val="hybridMultilevel"/>
    <w:tmpl w:val="F0FA3102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D7093"/>
    <w:multiLevelType w:val="hybridMultilevel"/>
    <w:tmpl w:val="00506B00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2"/>
  </w:num>
  <w:num w:numId="7">
    <w:abstractNumId w:val="24"/>
  </w:num>
  <w:num w:numId="8">
    <w:abstractNumId w:val="28"/>
  </w:num>
  <w:num w:numId="9">
    <w:abstractNumId w:val="9"/>
  </w:num>
  <w:num w:numId="10">
    <w:abstractNumId w:val="6"/>
  </w:num>
  <w:num w:numId="11">
    <w:abstractNumId w:val="29"/>
  </w:num>
  <w:num w:numId="12">
    <w:abstractNumId w:val="26"/>
  </w:num>
  <w:num w:numId="13">
    <w:abstractNumId w:val="11"/>
  </w:num>
  <w:num w:numId="14">
    <w:abstractNumId w:val="30"/>
  </w:num>
  <w:num w:numId="15">
    <w:abstractNumId w:val="16"/>
  </w:num>
  <w:num w:numId="16">
    <w:abstractNumId w:val="15"/>
  </w:num>
  <w:num w:numId="17">
    <w:abstractNumId w:val="1"/>
  </w:num>
  <w:num w:numId="18">
    <w:abstractNumId w:val="19"/>
  </w:num>
  <w:num w:numId="19">
    <w:abstractNumId w:val="5"/>
  </w:num>
  <w:num w:numId="20">
    <w:abstractNumId w:val="2"/>
  </w:num>
  <w:num w:numId="21">
    <w:abstractNumId w:val="23"/>
  </w:num>
  <w:num w:numId="22">
    <w:abstractNumId w:val="7"/>
  </w:num>
  <w:num w:numId="23">
    <w:abstractNumId w:val="12"/>
  </w:num>
  <w:num w:numId="24">
    <w:abstractNumId w:val="20"/>
  </w:num>
  <w:num w:numId="25">
    <w:abstractNumId w:val="10"/>
  </w:num>
  <w:num w:numId="26">
    <w:abstractNumId w:val="4"/>
  </w:num>
  <w:num w:numId="27">
    <w:abstractNumId w:val="27"/>
  </w:num>
  <w:num w:numId="28">
    <w:abstractNumId w:val="18"/>
  </w:num>
  <w:num w:numId="29">
    <w:abstractNumId w:val="25"/>
  </w:num>
  <w:num w:numId="30">
    <w:abstractNumId w:val="3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2F"/>
    <w:rsid w:val="00015A78"/>
    <w:rsid w:val="000E0801"/>
    <w:rsid w:val="001031A1"/>
    <w:rsid w:val="00124264"/>
    <w:rsid w:val="001E1FDA"/>
    <w:rsid w:val="00257357"/>
    <w:rsid w:val="00262673"/>
    <w:rsid w:val="00265A35"/>
    <w:rsid w:val="00406934"/>
    <w:rsid w:val="00407932"/>
    <w:rsid w:val="004501AB"/>
    <w:rsid w:val="00456516"/>
    <w:rsid w:val="0049733B"/>
    <w:rsid w:val="004A10DD"/>
    <w:rsid w:val="00540208"/>
    <w:rsid w:val="005659BB"/>
    <w:rsid w:val="005A704F"/>
    <w:rsid w:val="005D573C"/>
    <w:rsid w:val="00601B25"/>
    <w:rsid w:val="00624F9D"/>
    <w:rsid w:val="00625E5B"/>
    <w:rsid w:val="00641F13"/>
    <w:rsid w:val="00743063"/>
    <w:rsid w:val="007D548D"/>
    <w:rsid w:val="00893FA7"/>
    <w:rsid w:val="00912565"/>
    <w:rsid w:val="00995062"/>
    <w:rsid w:val="009C2F17"/>
    <w:rsid w:val="009F1149"/>
    <w:rsid w:val="00A1322F"/>
    <w:rsid w:val="00A52F22"/>
    <w:rsid w:val="00A54B0C"/>
    <w:rsid w:val="00B41875"/>
    <w:rsid w:val="00B44CB4"/>
    <w:rsid w:val="00B47838"/>
    <w:rsid w:val="00B5450A"/>
    <w:rsid w:val="00B76835"/>
    <w:rsid w:val="00B8348C"/>
    <w:rsid w:val="00BE517E"/>
    <w:rsid w:val="00C76DE6"/>
    <w:rsid w:val="00C84323"/>
    <w:rsid w:val="00C87CDF"/>
    <w:rsid w:val="00CB05CB"/>
    <w:rsid w:val="00CB0F78"/>
    <w:rsid w:val="00CD6B1E"/>
    <w:rsid w:val="00CE537A"/>
    <w:rsid w:val="00CE5E91"/>
    <w:rsid w:val="00D06CB9"/>
    <w:rsid w:val="00D34D10"/>
    <w:rsid w:val="00D701AF"/>
    <w:rsid w:val="00D72E47"/>
    <w:rsid w:val="00D96D82"/>
    <w:rsid w:val="00DA2019"/>
    <w:rsid w:val="00DA4660"/>
    <w:rsid w:val="00DC34C7"/>
    <w:rsid w:val="00E26F76"/>
    <w:rsid w:val="00E4413E"/>
    <w:rsid w:val="00E545E0"/>
    <w:rsid w:val="00E92B47"/>
    <w:rsid w:val="00EE2389"/>
    <w:rsid w:val="00FA0AD5"/>
    <w:rsid w:val="00FD4A84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D6499"/>
  <w15:chartTrackingRefBased/>
  <w15:docId w15:val="{2D9CD6C5-D6CD-4436-B02B-35934615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C76DE6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B76835"/>
  </w:style>
  <w:style w:type="table" w:customStyle="1" w:styleId="3">
    <w:name w:val="Сетка таблицы3"/>
    <w:basedOn w:val="a1"/>
    <w:next w:val="a3"/>
    <w:uiPriority w:val="39"/>
    <w:rsid w:val="00EE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Игорь Колесников</cp:lastModifiedBy>
  <cp:revision>19</cp:revision>
  <dcterms:created xsi:type="dcterms:W3CDTF">2023-06-19T06:32:00Z</dcterms:created>
  <dcterms:modified xsi:type="dcterms:W3CDTF">2024-10-04T06:35:00Z</dcterms:modified>
</cp:coreProperties>
</file>